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C0F3D" w:rsidRPr="00EF2455" w:rsidRDefault="002C0F3D" w:rsidP="002C0F3D">
      <w:pPr>
        <w:pStyle w:val="2"/>
        <w:keepNext w:val="0"/>
        <w:keepLines w:val="0"/>
        <w:spacing w:beforeLines="50" w:before="156"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2C0F3D" w:rsidRPr="00EF2455" w:rsidRDefault="002C0F3D" w:rsidP="002C0F3D">
      <w:pPr>
        <w:spacing w:beforeLines="50" w:before="156" w:line="360" w:lineRule="auto"/>
        <w:jc w:val="center"/>
      </w:pPr>
    </w:p>
    <w:p w:rsidR="002C0F3D" w:rsidRDefault="00E81315" w:rsidP="007B68FE">
      <w:pPr>
        <w:pStyle w:val="FIGX"/>
        <w:spacing w:before="156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10992" w:dyaOrig="49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3" type="#_x0000_t75" style="width:428.5pt;height:193pt" o:ole="">
            <v:imagedata r:id="rId8" o:title=""/>
          </v:shape>
          <o:OLEObject Type="Embed" ProgID="Visio.Drawing.15" ShapeID="_x0000_i1053" DrawAspect="Content" ObjectID="_1725782815" r:id="rId9"/>
        </w:object>
      </w:r>
    </w:p>
    <w:p w:rsidR="002C0F3D" w:rsidRPr="00AA5A28" w:rsidRDefault="002C0F3D" w:rsidP="002C0F3D">
      <w:pPr>
        <w:pStyle w:val="FIGX"/>
        <w:spacing w:beforeLines="0" w:afterLines="0" w:line="360" w:lineRule="auto"/>
        <w:rPr>
          <w:b/>
          <w:sz w:val="32"/>
          <w:szCs w:val="32"/>
        </w:rPr>
      </w:pPr>
      <w:bookmarkStart w:id="0" w:name="_GoBack"/>
      <w:bookmarkEnd w:id="0"/>
      <w:r w:rsidRPr="00AA5A28">
        <w:rPr>
          <w:b/>
          <w:sz w:val="32"/>
          <w:szCs w:val="32"/>
        </w:rPr>
        <w:t>FIG. 1</w:t>
      </w:r>
    </w:p>
    <w:p w:rsidR="00183C71" w:rsidRDefault="00183C71" w:rsidP="007B68FE">
      <w:pPr>
        <w:pStyle w:val="FIGX"/>
        <w:spacing w:before="156" w:afterLines="0" w:line="360" w:lineRule="auto"/>
        <w:jc w:val="both"/>
        <w:rPr>
          <w:rFonts w:eastAsia="楷体_GB2312"/>
          <w:szCs w:val="21"/>
        </w:rPr>
      </w:pPr>
      <w:r w:rsidRPr="00EF2455">
        <w:rPr>
          <w:noProof/>
          <w:sz w:val="28"/>
          <w:szCs w:val="28"/>
        </w:rPr>
        <w:br w:type="page"/>
      </w:r>
      <w:r w:rsidR="007B68FE" w:rsidRPr="00D108A0">
        <w:rPr>
          <w:rFonts w:eastAsia="楷体_GB2312"/>
          <w:szCs w:val="21"/>
        </w:rPr>
        <w:object w:dxaOrig="8626" w:dyaOrig="9075">
          <v:shape id="_x0000_i1025" type="#_x0000_t75" style="width:373pt;height:392.5pt" o:ole="">
            <v:imagedata r:id="rId10" o:title=""/>
          </v:shape>
          <o:OLEObject Type="Embed" ProgID="Visio.Drawing.15" ShapeID="_x0000_i1025" DrawAspect="Content" ObjectID="_1725782816" r:id="rId11"/>
        </w:object>
      </w:r>
    </w:p>
    <w:p w:rsidR="007B68FE" w:rsidRDefault="007B68FE" w:rsidP="007B68FE">
      <w:pPr>
        <w:pStyle w:val="FIGX"/>
        <w:spacing w:before="156" w:afterLines="0" w:line="360" w:lineRule="auto"/>
        <w:rPr>
          <w:b/>
          <w:sz w:val="32"/>
          <w:szCs w:val="32"/>
        </w:rPr>
      </w:pPr>
      <w:r w:rsidRPr="007B68FE">
        <w:rPr>
          <w:rFonts w:hint="eastAsia"/>
          <w:b/>
          <w:sz w:val="32"/>
          <w:szCs w:val="32"/>
        </w:rPr>
        <w:t>FIG. 2</w:t>
      </w:r>
      <w:r w:rsidR="00412221">
        <w:rPr>
          <w:rFonts w:hint="eastAsia"/>
          <w:b/>
          <w:sz w:val="32"/>
          <w:szCs w:val="32"/>
        </w:rPr>
        <w:t>A</w:t>
      </w:r>
    </w:p>
    <w:p w:rsidR="007B68FE" w:rsidRDefault="007B68FE">
      <w:pPr>
        <w:widowControl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7B68FE" w:rsidRPr="007B68FE" w:rsidRDefault="007B68FE" w:rsidP="007B68FE">
      <w:pPr>
        <w:pStyle w:val="FIGX"/>
        <w:spacing w:before="156" w:afterLines="0" w:line="360" w:lineRule="auto"/>
        <w:rPr>
          <w:b/>
          <w:sz w:val="32"/>
          <w:szCs w:val="32"/>
        </w:rPr>
      </w:pPr>
    </w:p>
    <w:p w:rsidR="00183C71" w:rsidRPr="00AA5A28" w:rsidRDefault="00D13C20" w:rsidP="00B36CAA">
      <w:pPr>
        <w:pStyle w:val="FIGX"/>
        <w:spacing w:beforeLines="0" w:afterLines="0"/>
        <w:rPr>
          <w:b/>
          <w:sz w:val="32"/>
          <w:szCs w:val="32"/>
        </w:rPr>
      </w:pPr>
      <w:r w:rsidRPr="00D108A0">
        <w:rPr>
          <w:rFonts w:eastAsia="楷体_GB2312"/>
          <w:szCs w:val="21"/>
        </w:rPr>
        <w:object w:dxaOrig="13755" w:dyaOrig="5911">
          <v:shape id="_x0000_i1026" type="#_x0000_t75" style="width:465.5pt;height:200.5pt" o:ole="">
            <v:imagedata r:id="rId12" o:title=""/>
          </v:shape>
          <o:OLEObject Type="Embed" ProgID="Visio.Drawing.15" ShapeID="_x0000_i1026" DrawAspect="Content" ObjectID="_1725782817" r:id="rId13"/>
        </w:object>
      </w:r>
      <w:bookmarkStart w:id="1" w:name="OLE_LINK82"/>
      <w:r w:rsidR="00183C71" w:rsidRPr="00AA5A28">
        <w:rPr>
          <w:b/>
          <w:sz w:val="32"/>
          <w:szCs w:val="32"/>
        </w:rPr>
        <w:t xml:space="preserve">FIG. </w:t>
      </w:r>
      <w:bookmarkEnd w:id="1"/>
      <w:r>
        <w:rPr>
          <w:rFonts w:hint="eastAsia"/>
          <w:b/>
          <w:sz w:val="32"/>
          <w:szCs w:val="32"/>
        </w:rPr>
        <w:t>2</w:t>
      </w:r>
      <w:r w:rsidR="00412221">
        <w:rPr>
          <w:rFonts w:hint="eastAsia"/>
          <w:b/>
          <w:sz w:val="32"/>
          <w:szCs w:val="32"/>
        </w:rPr>
        <w:t>B</w:t>
      </w:r>
    </w:p>
    <w:p w:rsidR="008D2315" w:rsidRDefault="00183C71" w:rsidP="00B36CAA">
      <w:pPr>
        <w:pStyle w:val="FIGX"/>
        <w:spacing w:beforeLines="0" w:afterLines="0" w:line="360" w:lineRule="auto"/>
        <w:rPr>
          <w:b/>
        </w:rPr>
      </w:pPr>
      <w:r w:rsidRPr="00EF2455">
        <w:rPr>
          <w:b/>
        </w:rPr>
        <w:br w:type="page"/>
      </w:r>
    </w:p>
    <w:p w:rsidR="00B36CAA" w:rsidRDefault="00B36CAA" w:rsidP="00B36CAA">
      <w:pPr>
        <w:pStyle w:val="FIGX"/>
        <w:spacing w:beforeLines="0" w:afterLines="0" w:line="360" w:lineRule="auto"/>
        <w:rPr>
          <w:b/>
        </w:rPr>
      </w:pPr>
    </w:p>
    <w:p w:rsidR="00183C71" w:rsidRPr="00AA5A28" w:rsidRDefault="00D13C20" w:rsidP="00B36CAA">
      <w:pPr>
        <w:pStyle w:val="FIGX"/>
        <w:spacing w:beforeLines="0" w:afterLines="0" w:line="360" w:lineRule="auto"/>
        <w:rPr>
          <w:b/>
          <w:sz w:val="32"/>
          <w:szCs w:val="32"/>
        </w:rPr>
      </w:pPr>
      <w:r w:rsidRPr="00D108A0">
        <w:rPr>
          <w:rFonts w:eastAsia="楷体_GB2312"/>
          <w:szCs w:val="21"/>
        </w:rPr>
        <w:object w:dxaOrig="13831" w:dyaOrig="5926">
          <v:shape id="_x0000_i1027" type="#_x0000_t75" style="width:460pt;height:195.5pt" o:ole="">
            <v:imagedata r:id="rId14" o:title=""/>
          </v:shape>
          <o:OLEObject Type="Embed" ProgID="Visio.Drawing.15" ShapeID="_x0000_i1027" DrawAspect="Content" ObjectID="_1725782818" r:id="rId15"/>
        </w:object>
      </w:r>
      <w:bookmarkStart w:id="2" w:name="OLE_LINK97"/>
      <w:bookmarkStart w:id="3" w:name="OLE_LINK98"/>
      <w:r w:rsidR="00183C71" w:rsidRPr="00AA5A28">
        <w:rPr>
          <w:b/>
          <w:sz w:val="32"/>
          <w:szCs w:val="32"/>
        </w:rPr>
        <w:t xml:space="preserve">FIG. </w:t>
      </w:r>
      <w:r w:rsidR="00412221">
        <w:rPr>
          <w:rFonts w:hint="eastAsia"/>
          <w:b/>
          <w:sz w:val="32"/>
          <w:szCs w:val="32"/>
        </w:rPr>
        <w:t>2C</w:t>
      </w:r>
    </w:p>
    <w:bookmarkEnd w:id="2"/>
    <w:bookmarkEnd w:id="3"/>
    <w:p w:rsidR="00183C71" w:rsidRPr="00EF2455" w:rsidRDefault="00183C71" w:rsidP="00EF2455">
      <w:pPr>
        <w:pStyle w:val="FIGX"/>
        <w:spacing w:before="156" w:afterLines="0" w:line="360" w:lineRule="auto"/>
        <w:rPr>
          <w:b/>
        </w:rPr>
      </w:pPr>
      <w:r w:rsidRPr="00EF2455">
        <w:rPr>
          <w:b/>
        </w:rPr>
        <w:br w:type="page"/>
      </w:r>
    </w:p>
    <w:p w:rsidR="00D13C20" w:rsidRPr="00AA5A28" w:rsidRDefault="00D13C20" w:rsidP="00D13C20">
      <w:pPr>
        <w:pStyle w:val="FIGX"/>
        <w:spacing w:before="156" w:afterLines="0" w:line="360" w:lineRule="auto"/>
        <w:rPr>
          <w:b/>
          <w:sz w:val="32"/>
          <w:szCs w:val="32"/>
        </w:rPr>
      </w:pPr>
      <w:r w:rsidRPr="00D108A0">
        <w:rPr>
          <w:rFonts w:eastAsia="楷体_GB2312"/>
          <w:szCs w:val="21"/>
        </w:rPr>
        <w:object w:dxaOrig="13741" w:dyaOrig="5805">
          <v:shape id="_x0000_i1028" type="#_x0000_t75" style="width:476pt;height:201.5pt" o:ole="">
            <v:imagedata r:id="rId16" o:title=""/>
          </v:shape>
          <o:OLEObject Type="Embed" ProgID="Visio.Drawing.15" ShapeID="_x0000_i1028" DrawAspect="Content" ObjectID="_1725782819" r:id="rId17"/>
        </w:object>
      </w:r>
      <w:r w:rsidR="00183C71" w:rsidRPr="00AA5A28">
        <w:rPr>
          <w:b/>
          <w:sz w:val="32"/>
          <w:szCs w:val="32"/>
        </w:rPr>
        <w:t xml:space="preserve">FIG. </w:t>
      </w:r>
      <w:r w:rsidR="00412221">
        <w:rPr>
          <w:rFonts w:hint="eastAsia"/>
          <w:b/>
          <w:sz w:val="32"/>
          <w:szCs w:val="32"/>
        </w:rPr>
        <w:t>2D</w:t>
      </w:r>
    </w:p>
    <w:p w:rsidR="00183C71" w:rsidRPr="00AA5A28" w:rsidRDefault="00183C71" w:rsidP="00B36CAA">
      <w:pPr>
        <w:pStyle w:val="FIGX"/>
        <w:spacing w:beforeLines="0" w:afterLines="0" w:line="360" w:lineRule="auto"/>
        <w:rPr>
          <w:b/>
          <w:sz w:val="32"/>
          <w:szCs w:val="32"/>
        </w:rPr>
      </w:pPr>
      <w:r w:rsidRPr="00EF2455">
        <w:rPr>
          <w:b/>
        </w:rPr>
        <w:br w:type="page"/>
      </w:r>
      <w:r w:rsidR="00D13C20" w:rsidRPr="00D108A0">
        <w:rPr>
          <w:rFonts w:eastAsia="楷体_GB2312"/>
          <w:szCs w:val="21"/>
        </w:rPr>
        <w:object w:dxaOrig="13936" w:dyaOrig="6000">
          <v:shape id="_x0000_i1029" type="#_x0000_t75" style="width:465.5pt;height:200.5pt" o:ole="">
            <v:imagedata r:id="rId18" o:title=""/>
          </v:shape>
          <o:OLEObject Type="Embed" ProgID="Visio.Drawing.15" ShapeID="_x0000_i1029" DrawAspect="Content" ObjectID="_1725782820" r:id="rId19"/>
        </w:object>
      </w:r>
      <w:bookmarkStart w:id="4" w:name="OLE_LINK106"/>
      <w:bookmarkStart w:id="5" w:name="OLE_LINK108"/>
      <w:r w:rsidR="00D13C20">
        <w:rPr>
          <w:b/>
          <w:sz w:val="32"/>
          <w:szCs w:val="32"/>
        </w:rPr>
        <w:t xml:space="preserve">FIG. </w:t>
      </w:r>
      <w:r w:rsidR="00412221">
        <w:rPr>
          <w:rFonts w:hint="eastAsia"/>
          <w:b/>
          <w:sz w:val="32"/>
          <w:szCs w:val="32"/>
        </w:rPr>
        <w:t>2E</w:t>
      </w:r>
    </w:p>
    <w:bookmarkEnd w:id="4"/>
    <w:bookmarkEnd w:id="5"/>
    <w:p w:rsidR="00183C71" w:rsidRPr="00EF2455" w:rsidRDefault="00183C71" w:rsidP="00B36CAA">
      <w:pPr>
        <w:pStyle w:val="FIGX"/>
        <w:spacing w:beforeLines="0" w:afterLines="0" w:line="360" w:lineRule="auto"/>
        <w:rPr>
          <w:b/>
        </w:rPr>
      </w:pPr>
      <w:r w:rsidRPr="00EF2455">
        <w:rPr>
          <w:b/>
        </w:rPr>
        <w:br w:type="page"/>
      </w:r>
    </w:p>
    <w:p w:rsidR="00D13C20" w:rsidRDefault="00D13C20" w:rsidP="00B36CAA">
      <w:pPr>
        <w:pStyle w:val="FIGX"/>
        <w:spacing w:beforeLines="0" w:afterLines="0" w:line="360" w:lineRule="auto"/>
        <w:rPr>
          <w:b/>
          <w:sz w:val="32"/>
          <w:szCs w:val="32"/>
        </w:rPr>
      </w:pPr>
      <w:r w:rsidRPr="00D108A0">
        <w:rPr>
          <w:rFonts w:eastAsia="楷体_GB2312"/>
          <w:szCs w:val="21"/>
        </w:rPr>
        <w:object w:dxaOrig="13876" w:dyaOrig="6121">
          <v:shape id="_x0000_i1030" type="#_x0000_t75" style="width:456pt;height:201.5pt" o:ole="">
            <v:imagedata r:id="rId20" o:title=""/>
          </v:shape>
          <o:OLEObject Type="Embed" ProgID="Visio.Drawing.15" ShapeID="_x0000_i1030" DrawAspect="Content" ObjectID="_1725782821" r:id="rId21"/>
        </w:object>
      </w:r>
      <w:r w:rsidR="00183C71" w:rsidRPr="00AA5A28">
        <w:rPr>
          <w:b/>
          <w:sz w:val="32"/>
          <w:szCs w:val="32"/>
        </w:rPr>
        <w:t xml:space="preserve">FIG. </w:t>
      </w:r>
      <w:r w:rsidR="00412221">
        <w:rPr>
          <w:rFonts w:hint="eastAsia"/>
          <w:b/>
          <w:sz w:val="32"/>
          <w:szCs w:val="32"/>
        </w:rPr>
        <w:t>2F</w:t>
      </w:r>
    </w:p>
    <w:p w:rsidR="00D13C20" w:rsidRDefault="00D13C20">
      <w:pPr>
        <w:widowControl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13860" w:dyaOrig="5835">
          <v:shape id="_x0000_i1031" type="#_x0000_t75" style="width:462pt;height:194pt" o:ole="">
            <v:imagedata r:id="rId22" o:title=""/>
          </v:shape>
          <o:OLEObject Type="Embed" ProgID="Visio.Drawing.15" ShapeID="_x0000_i1031" DrawAspect="Content" ObjectID="_1725782822" r:id="rId23"/>
        </w:object>
      </w:r>
      <w:r w:rsidRPr="00D13C20">
        <w:rPr>
          <w:rFonts w:hint="eastAsia"/>
          <w:b/>
          <w:sz w:val="32"/>
          <w:szCs w:val="32"/>
        </w:rPr>
        <w:t>FIG. 2</w:t>
      </w:r>
      <w:r w:rsidR="00412221">
        <w:rPr>
          <w:rFonts w:hint="eastAsia"/>
          <w:b/>
          <w:sz w:val="32"/>
          <w:szCs w:val="32"/>
        </w:rPr>
        <w:t>G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13936" w:dyaOrig="5805">
          <v:shape id="_x0000_i1032" type="#_x0000_t75" style="width:457pt;height:191pt" o:ole="">
            <v:imagedata r:id="rId24" o:title=""/>
          </v:shape>
          <o:OLEObject Type="Embed" ProgID="Visio.Drawing.15" ShapeID="_x0000_i1032" DrawAspect="Content" ObjectID="_1725782823" r:id="rId25"/>
        </w:object>
      </w:r>
      <w:r w:rsidRPr="00D13C20">
        <w:rPr>
          <w:rFonts w:hint="eastAsia"/>
          <w:b/>
          <w:sz w:val="32"/>
          <w:szCs w:val="32"/>
        </w:rPr>
        <w:t>FIG. 2</w:t>
      </w:r>
      <w:r w:rsidR="00412221">
        <w:rPr>
          <w:rFonts w:hint="eastAsia"/>
          <w:b/>
          <w:sz w:val="32"/>
          <w:szCs w:val="32"/>
        </w:rPr>
        <w:t>H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13696" w:dyaOrig="6076">
          <v:shape id="_x0000_i1033" type="#_x0000_t75" style="width:462pt;height:204pt" o:ole="">
            <v:imagedata r:id="rId26" o:title=""/>
          </v:shape>
          <o:OLEObject Type="Embed" ProgID="Visio.Drawing.15" ShapeID="_x0000_i1033" DrawAspect="Content" ObjectID="_1725782824" r:id="rId27"/>
        </w:object>
      </w:r>
      <w:r w:rsidRPr="00D13C20">
        <w:rPr>
          <w:rFonts w:hint="eastAsia"/>
          <w:b/>
          <w:sz w:val="32"/>
          <w:szCs w:val="32"/>
        </w:rPr>
        <w:t>FIG. 2</w:t>
      </w:r>
      <w:r w:rsidR="00412221">
        <w:rPr>
          <w:rFonts w:hint="eastAsia"/>
          <w:b/>
          <w:sz w:val="32"/>
          <w:szCs w:val="32"/>
        </w:rPr>
        <w:t>I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8492C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8550" w:dyaOrig="4741">
          <v:shape id="_x0000_i1034" type="#_x0000_t75" style="width:365.5pt;height:204pt" o:ole="">
            <v:imagedata r:id="rId28" o:title=""/>
          </v:shape>
          <o:OLEObject Type="Embed" ProgID="Visio.Drawing.15" ShapeID="_x0000_i1034" DrawAspect="Content" ObjectID="_1725782825" r:id="rId29"/>
        </w:object>
      </w:r>
    </w:p>
    <w:p w:rsidR="00D13C20" w:rsidRPr="00D13C20" w:rsidRDefault="00412221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FIG. 2J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7245" w:dyaOrig="5911">
          <v:shape id="_x0000_i1035" type="#_x0000_t75" style="width:362.5pt;height:296pt" o:ole="">
            <v:imagedata r:id="rId30" o:title=""/>
          </v:shape>
          <o:OLEObject Type="Embed" ProgID="Visio.Drawing.15" ShapeID="_x0000_i1035" DrawAspect="Content" ObjectID="_1725782826" r:id="rId31"/>
        </w:object>
      </w:r>
    </w:p>
    <w:p w:rsidR="00D13C20" w:rsidRPr="00D13C20" w:rsidRDefault="00412221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FIG. 2K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Pr="00D13C20" w:rsidRDefault="00D13C20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 w:rsidRPr="00D108A0">
        <w:rPr>
          <w:rFonts w:eastAsia="楷体_GB2312"/>
          <w:szCs w:val="21"/>
        </w:rPr>
        <w:object w:dxaOrig="13620" w:dyaOrig="5835">
          <v:shape id="_x0000_i1036" type="#_x0000_t75" style="width:477.5pt;height:204pt" o:ole="">
            <v:imagedata r:id="rId32" o:title=""/>
          </v:shape>
          <o:OLEObject Type="Embed" ProgID="Visio.Drawing.15" ShapeID="_x0000_i1036" DrawAspect="Content" ObjectID="_1725782827" r:id="rId33"/>
        </w:object>
      </w:r>
      <w:r w:rsidR="00412221">
        <w:rPr>
          <w:rFonts w:hint="eastAsia"/>
          <w:b/>
          <w:sz w:val="32"/>
          <w:szCs w:val="32"/>
        </w:rPr>
        <w:t>FIG. 2L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7680" w:dyaOrig="6960">
          <v:shape id="_x0000_i1037" type="#_x0000_t75" style="width:348.5pt;height:314pt" o:ole="">
            <v:imagedata r:id="rId34" o:title=""/>
          </v:shape>
          <o:OLEObject Type="Embed" ProgID="Visio.Drawing.15" ShapeID="_x0000_i1037" DrawAspect="Content" ObjectID="_1725782828" r:id="rId35"/>
        </w:object>
      </w:r>
    </w:p>
    <w:p w:rsidR="00D13C20" w:rsidRPr="00D13C20" w:rsidRDefault="00412221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FIG. 2M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7276" w:dyaOrig="5581">
          <v:shape id="_x0000_i1038" type="#_x0000_t75" style="width:338pt;height:259pt" o:ole="">
            <v:imagedata r:id="rId36" o:title=""/>
          </v:shape>
          <o:OLEObject Type="Embed" ProgID="Visio.Drawing.15" ShapeID="_x0000_i1038" DrawAspect="Content" ObjectID="_1725782829" r:id="rId37"/>
        </w:object>
      </w:r>
    </w:p>
    <w:p w:rsidR="00D13C20" w:rsidRPr="00D13C20" w:rsidRDefault="00D13C20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 w:rsidRPr="00D13C20">
        <w:rPr>
          <w:rFonts w:hint="eastAsia"/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3</w:t>
      </w:r>
      <w:r w:rsidR="00412221">
        <w:rPr>
          <w:rFonts w:hint="eastAsia"/>
          <w:b/>
          <w:sz w:val="32"/>
          <w:szCs w:val="32"/>
        </w:rPr>
        <w:t>A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Pr="00D13C20" w:rsidRDefault="00D13C20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 w:rsidRPr="00D108A0">
        <w:rPr>
          <w:rFonts w:eastAsia="楷体_GB2312"/>
          <w:szCs w:val="21"/>
        </w:rPr>
        <w:object w:dxaOrig="14371" w:dyaOrig="5865">
          <v:shape id="_x0000_i1039" type="#_x0000_t75" style="width:478pt;height:194.5pt" o:ole="">
            <v:imagedata r:id="rId38" o:title=""/>
          </v:shape>
          <o:OLEObject Type="Embed" ProgID="Visio.Drawing.15" ShapeID="_x0000_i1039" DrawAspect="Content" ObjectID="_1725782830" r:id="rId39"/>
        </w:object>
      </w:r>
      <w:r w:rsidR="00412221">
        <w:rPr>
          <w:rFonts w:hint="eastAsia"/>
          <w:b/>
          <w:sz w:val="32"/>
          <w:szCs w:val="32"/>
        </w:rPr>
        <w:t>FIG. 3B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7260" w:dyaOrig="5670">
          <v:shape id="_x0000_i1040" type="#_x0000_t75" style="width:363.5pt;height:283pt" o:ole="">
            <v:imagedata r:id="rId40" o:title=""/>
          </v:shape>
          <o:OLEObject Type="Embed" ProgID="Visio.Drawing.15" ShapeID="_x0000_i1040" DrawAspect="Content" ObjectID="_1725782831" r:id="rId41"/>
        </w:object>
      </w:r>
    </w:p>
    <w:p w:rsidR="00D13C20" w:rsidRPr="00D13C20" w:rsidRDefault="00412221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FIG. 3C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13995" w:dyaOrig="5865">
          <v:shape id="_x0000_i1041" type="#_x0000_t75" style="width:462pt;height:194.5pt" o:ole="">
            <v:imagedata r:id="rId42" o:title=""/>
          </v:shape>
          <o:OLEObject Type="Embed" ProgID="Visio.Drawing.15" ShapeID="_x0000_i1041" DrawAspect="Content" ObjectID="_1725782832" r:id="rId43"/>
        </w:object>
      </w:r>
      <w:r w:rsidRPr="00D13C20">
        <w:rPr>
          <w:rFonts w:hint="eastAsia"/>
          <w:b/>
          <w:sz w:val="32"/>
          <w:szCs w:val="32"/>
        </w:rPr>
        <w:t>FIG. 3</w:t>
      </w:r>
      <w:r w:rsidR="00412221">
        <w:rPr>
          <w:rFonts w:hint="eastAsia"/>
          <w:b/>
          <w:sz w:val="32"/>
          <w:szCs w:val="32"/>
        </w:rPr>
        <w:t>D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13936" w:dyaOrig="6016">
          <v:shape id="_x0000_i1042" type="#_x0000_t75" style="width:463.5pt;height:200.5pt" o:ole="">
            <v:imagedata r:id="rId44" o:title=""/>
          </v:shape>
          <o:OLEObject Type="Embed" ProgID="Visio.Drawing.15" ShapeID="_x0000_i1042" DrawAspect="Content" ObjectID="_1725782833" r:id="rId45"/>
        </w:object>
      </w:r>
      <w:r w:rsidRPr="00D13C20">
        <w:rPr>
          <w:rFonts w:hint="eastAsia"/>
          <w:b/>
          <w:sz w:val="32"/>
          <w:szCs w:val="32"/>
        </w:rPr>
        <w:t>FIG. 3</w:t>
      </w:r>
      <w:r w:rsidR="00412221">
        <w:rPr>
          <w:rFonts w:hint="eastAsia"/>
          <w:b/>
          <w:sz w:val="32"/>
          <w:szCs w:val="32"/>
        </w:rPr>
        <w:t>E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6286" w:dyaOrig="5356">
          <v:shape id="_x0000_i1043" type="#_x0000_t75" style="width:236.5pt;height:201.5pt" o:ole="">
            <v:imagedata r:id="rId46" o:title=""/>
          </v:shape>
          <o:OLEObject Type="Embed" ProgID="Visio.Drawing.15" ShapeID="_x0000_i1043" DrawAspect="Content" ObjectID="_1725782834" r:id="rId47"/>
        </w:object>
      </w:r>
    </w:p>
    <w:p w:rsidR="00D13C20" w:rsidRPr="00D13C20" w:rsidRDefault="00412221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FIG. 3F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7260" w:dyaOrig="5340">
          <v:shape id="_x0000_i1044" type="#_x0000_t75" style="width:322pt;height:236pt" o:ole="">
            <v:imagedata r:id="rId48" o:title=""/>
          </v:shape>
          <o:OLEObject Type="Embed" ProgID="Visio.Drawing.15" ShapeID="_x0000_i1044" DrawAspect="Content" ObjectID="_1725782835" r:id="rId49"/>
        </w:object>
      </w:r>
    </w:p>
    <w:p w:rsidR="00D13C20" w:rsidRPr="00D13C20" w:rsidRDefault="00412221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FIG. 3G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9736" w:dyaOrig="5775">
          <v:shape id="_x0000_i1045" type="#_x0000_t75" style="width:446.5pt;height:264pt" o:ole="">
            <v:imagedata r:id="rId50" o:title=""/>
          </v:shape>
          <o:OLEObject Type="Embed" ProgID="Visio.Drawing.15" ShapeID="_x0000_i1045" DrawAspect="Content" ObjectID="_1725782836" r:id="rId51"/>
        </w:object>
      </w:r>
      <w:r w:rsidRPr="00D13C20">
        <w:rPr>
          <w:rFonts w:hint="eastAsia"/>
          <w:b/>
          <w:sz w:val="32"/>
          <w:szCs w:val="32"/>
        </w:rPr>
        <w:t>FIG. 3</w:t>
      </w:r>
      <w:r w:rsidR="00412221">
        <w:rPr>
          <w:rFonts w:hint="eastAsia"/>
          <w:b/>
          <w:sz w:val="32"/>
          <w:szCs w:val="32"/>
        </w:rPr>
        <w:t>H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13815" w:dyaOrig="5715">
          <v:shape id="_x0000_i1046" type="#_x0000_t75" style="width:477.5pt;height:197.5pt" o:ole="">
            <v:imagedata r:id="rId52" o:title=""/>
          </v:shape>
          <o:OLEObject Type="Embed" ProgID="Visio.Drawing.15" ShapeID="_x0000_i1046" DrawAspect="Content" ObjectID="_1725782837" r:id="rId53"/>
        </w:object>
      </w:r>
      <w:r w:rsidRPr="00D13C20">
        <w:rPr>
          <w:rFonts w:hint="eastAsia"/>
          <w:b/>
          <w:sz w:val="32"/>
          <w:szCs w:val="32"/>
        </w:rPr>
        <w:t>FIG. 3</w:t>
      </w:r>
      <w:r w:rsidR="00412221">
        <w:rPr>
          <w:rFonts w:hint="eastAsia"/>
          <w:b/>
          <w:sz w:val="32"/>
          <w:szCs w:val="32"/>
        </w:rPr>
        <w:t>I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8235" w:dyaOrig="6376">
          <v:shape id="_x0000_i1047" type="#_x0000_t75" style="width:412pt;height:318pt" o:ole="">
            <v:imagedata r:id="rId54" o:title=""/>
          </v:shape>
          <o:OLEObject Type="Embed" ProgID="Visio.Drawing.15" ShapeID="_x0000_i1047" DrawAspect="Content" ObjectID="_1725782838" r:id="rId55"/>
        </w:object>
      </w:r>
    </w:p>
    <w:p w:rsidR="00D13C20" w:rsidRPr="00D13C20" w:rsidRDefault="00412221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FIG. 4A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sz w:val="24"/>
        </w:rPr>
      </w:pPr>
      <w:r>
        <w:rPr>
          <w:rFonts w:eastAsia="楷体_GB2312"/>
          <w:noProof/>
          <w:szCs w:val="21"/>
        </w:rPr>
        <w:lastRenderedPageBreak/>
        <w:drawing>
          <wp:inline distT="0" distB="0" distL="0" distR="0">
            <wp:extent cx="5278120" cy="3741742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3741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C20" w:rsidRPr="00D13C20" w:rsidRDefault="00412221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FIG. 4B</w:t>
      </w:r>
    </w:p>
    <w:p w:rsidR="00D13C20" w:rsidRDefault="00D13C20">
      <w:pPr>
        <w:widowControl/>
        <w:jc w:val="left"/>
        <w:rPr>
          <w:sz w:val="24"/>
          <w:szCs w:val="30"/>
        </w:rPr>
      </w:pPr>
      <w:r>
        <w:rPr>
          <w:sz w:val="24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14115" w:dyaOrig="6060">
          <v:shape id="_x0000_i1048" type="#_x0000_t75" style="width:463pt;height:200.5pt" o:ole="">
            <v:imagedata r:id="rId57" o:title=""/>
          </v:shape>
          <o:OLEObject Type="Embed" ProgID="Visio.Drawing.15" ShapeID="_x0000_i1048" DrawAspect="Content" ObjectID="_1725782839" r:id="rId58"/>
        </w:object>
      </w:r>
      <w:r w:rsidRPr="00D13C20">
        <w:rPr>
          <w:rFonts w:hint="eastAsia"/>
          <w:b/>
          <w:sz w:val="32"/>
          <w:szCs w:val="32"/>
        </w:rPr>
        <w:t>FIG. 4</w:t>
      </w:r>
      <w:r w:rsidR="00412221">
        <w:rPr>
          <w:rFonts w:hint="eastAsia"/>
          <w:b/>
          <w:sz w:val="32"/>
          <w:szCs w:val="32"/>
        </w:rPr>
        <w:t>C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8130" w:dyaOrig="9331">
          <v:shape id="_x0000_i1049" type="#_x0000_t75" style="width:273.5pt;height:313pt" o:ole="">
            <v:imagedata r:id="rId59" o:title=""/>
          </v:shape>
          <o:OLEObject Type="Embed" ProgID="Visio.Drawing.15" ShapeID="_x0000_i1049" DrawAspect="Content" ObjectID="_1725782840" r:id="rId60"/>
        </w:object>
      </w:r>
    </w:p>
    <w:p w:rsidR="00D13C20" w:rsidRPr="00D13C20" w:rsidRDefault="00412221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FIG. 5A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Default="00D13C20" w:rsidP="00D13C20">
      <w:pPr>
        <w:pStyle w:val="FIGX"/>
        <w:spacing w:beforeLines="0" w:afterLines="0" w:line="360" w:lineRule="auto"/>
        <w:rPr>
          <w:rFonts w:eastAsia="楷体_GB2312"/>
          <w:szCs w:val="21"/>
        </w:rPr>
      </w:pPr>
      <w:r w:rsidRPr="00D108A0">
        <w:rPr>
          <w:rFonts w:eastAsia="楷体_GB2312"/>
          <w:szCs w:val="21"/>
        </w:rPr>
        <w:object w:dxaOrig="8025" w:dyaOrig="10710">
          <v:shape id="_x0000_i1050" type="#_x0000_t75" style="width:261.5pt;height:350pt" o:ole="">
            <v:imagedata r:id="rId61" o:title=""/>
          </v:shape>
          <o:OLEObject Type="Embed" ProgID="Visio.Drawing.15" ShapeID="_x0000_i1050" DrawAspect="Content" ObjectID="_1725782841" r:id="rId62"/>
        </w:object>
      </w:r>
    </w:p>
    <w:p w:rsidR="00D13C20" w:rsidRPr="00D13C20" w:rsidRDefault="00412221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FIG. 5B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Pr="00D13C20" w:rsidRDefault="00D13C20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 w:rsidRPr="00D108A0">
        <w:rPr>
          <w:rFonts w:eastAsia="楷体_GB2312"/>
          <w:szCs w:val="21"/>
        </w:rPr>
        <w:object w:dxaOrig="11025" w:dyaOrig="7395">
          <v:shape id="_x0000_i1051" type="#_x0000_t75" style="width:434.5pt;height:291.5pt" o:ole="">
            <v:imagedata r:id="rId63" o:title=""/>
          </v:shape>
          <o:OLEObject Type="Embed" ProgID="Visio.Drawing.15" ShapeID="_x0000_i1051" DrawAspect="Content" ObjectID="_1725782842" r:id="rId64"/>
        </w:object>
      </w:r>
      <w:r w:rsidR="00412221">
        <w:rPr>
          <w:rFonts w:hint="eastAsia"/>
          <w:b/>
          <w:sz w:val="32"/>
          <w:szCs w:val="32"/>
        </w:rPr>
        <w:t>FIG. 6A</w:t>
      </w:r>
    </w:p>
    <w:p w:rsidR="00D13C20" w:rsidRDefault="00D13C20">
      <w:pPr>
        <w:widowControl/>
        <w:jc w:val="left"/>
        <w:rPr>
          <w:rFonts w:eastAsia="楷体_GB2312"/>
          <w:sz w:val="30"/>
          <w:szCs w:val="21"/>
        </w:rPr>
      </w:pPr>
      <w:r>
        <w:rPr>
          <w:rFonts w:eastAsia="楷体_GB2312"/>
          <w:szCs w:val="21"/>
        </w:rPr>
        <w:br w:type="page"/>
      </w:r>
    </w:p>
    <w:p w:rsidR="00D13C20" w:rsidRPr="00D13C20" w:rsidRDefault="00D13C20" w:rsidP="00D13C20">
      <w:pPr>
        <w:pStyle w:val="FIGX"/>
        <w:spacing w:beforeLines="0" w:afterLines="0" w:line="360" w:lineRule="auto"/>
        <w:rPr>
          <w:b/>
          <w:sz w:val="32"/>
          <w:szCs w:val="32"/>
        </w:rPr>
      </w:pPr>
      <w:r w:rsidRPr="00D108A0">
        <w:rPr>
          <w:rFonts w:eastAsia="楷体_GB2312"/>
          <w:szCs w:val="21"/>
        </w:rPr>
        <w:object w:dxaOrig="10650" w:dyaOrig="9210">
          <v:shape id="_x0000_i1052" type="#_x0000_t75" style="width:402pt;height:347pt" o:ole="">
            <v:imagedata r:id="rId65" o:title=""/>
          </v:shape>
          <o:OLEObject Type="Embed" ProgID="Visio.Drawing.15" ShapeID="_x0000_i1052" DrawAspect="Content" ObjectID="_1725782843" r:id="rId66"/>
        </w:object>
      </w:r>
      <w:r w:rsidR="00412221">
        <w:rPr>
          <w:rFonts w:hint="eastAsia"/>
          <w:b/>
          <w:sz w:val="32"/>
          <w:szCs w:val="32"/>
        </w:rPr>
        <w:t>FIG. 6B</w:t>
      </w:r>
    </w:p>
    <w:sectPr w:rsidR="00D13C20" w:rsidRPr="00D13C20" w:rsidSect="00AA5A28">
      <w:footerReference w:type="default" r:id="rId67"/>
      <w:pgSz w:w="11906" w:h="16838" w:code="9"/>
      <w:pgMar w:top="1440" w:right="1797" w:bottom="1729" w:left="1797" w:header="720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7F3" w:rsidRDefault="00B227F3">
      <w:r>
        <w:separator/>
      </w:r>
    </w:p>
  </w:endnote>
  <w:endnote w:type="continuationSeparator" w:id="0">
    <w:p w:rsidR="00B227F3" w:rsidRDefault="00B22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6B6" w:rsidRPr="001E4FDC" w:rsidRDefault="005A64C6" w:rsidP="006516B6">
    <w:pPr>
      <w:pStyle w:val="a4"/>
      <w:jc w:val="center"/>
      <w:rPr>
        <w:sz w:val="24"/>
        <w:szCs w:val="24"/>
      </w:rPr>
    </w:pPr>
    <w:r w:rsidRPr="001E4FDC">
      <w:rPr>
        <w:b/>
        <w:bCs/>
        <w:sz w:val="24"/>
        <w:szCs w:val="24"/>
      </w:rPr>
      <w:fldChar w:fldCharType="begin"/>
    </w:r>
    <w:r w:rsidR="006516B6" w:rsidRPr="001E4FDC">
      <w:rPr>
        <w:b/>
        <w:bCs/>
        <w:sz w:val="24"/>
        <w:szCs w:val="24"/>
      </w:rPr>
      <w:instrText>PAGE</w:instrText>
    </w:r>
    <w:r w:rsidRPr="001E4FDC">
      <w:rPr>
        <w:b/>
        <w:bCs/>
        <w:sz w:val="24"/>
        <w:szCs w:val="24"/>
      </w:rPr>
      <w:fldChar w:fldCharType="separate"/>
    </w:r>
    <w:r w:rsidR="00E81315">
      <w:rPr>
        <w:b/>
        <w:bCs/>
        <w:noProof/>
        <w:sz w:val="24"/>
        <w:szCs w:val="24"/>
      </w:rPr>
      <w:t>1</w:t>
    </w:r>
    <w:r w:rsidRPr="001E4FDC">
      <w:rPr>
        <w:b/>
        <w:bCs/>
        <w:sz w:val="24"/>
        <w:szCs w:val="24"/>
      </w:rPr>
      <w:fldChar w:fldCharType="end"/>
    </w:r>
    <w:r w:rsidR="006516B6" w:rsidRPr="001E4FDC">
      <w:rPr>
        <w:sz w:val="24"/>
        <w:szCs w:val="24"/>
        <w:lang w:val="zh-CN"/>
      </w:rPr>
      <w:t xml:space="preserve"> / </w:t>
    </w:r>
    <w:r w:rsidR="00B227F3">
      <w:fldChar w:fldCharType="begin"/>
    </w:r>
    <w:r w:rsidR="00B227F3">
      <w:instrText xml:space="preserve"> SECTIONPAGES  \* Arabic  \* MERGEFORMAT </w:instrText>
    </w:r>
    <w:r w:rsidR="00B227F3">
      <w:fldChar w:fldCharType="separate"/>
    </w:r>
    <w:r w:rsidR="00E81315" w:rsidRPr="00E81315">
      <w:rPr>
        <w:b/>
        <w:bCs/>
        <w:noProof/>
        <w:sz w:val="24"/>
        <w:szCs w:val="24"/>
      </w:rPr>
      <w:t>30</w:t>
    </w:r>
    <w:r w:rsidR="00B227F3">
      <w:rPr>
        <w:b/>
        <w:bCs/>
        <w:noProof/>
        <w:sz w:val="24"/>
        <w:szCs w:val="24"/>
      </w:rPr>
      <w:fldChar w:fldCharType="end"/>
    </w:r>
  </w:p>
  <w:p w:rsidR="006516B6" w:rsidRPr="000B7119" w:rsidRDefault="006516B6" w:rsidP="006516B6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7F3" w:rsidRDefault="00B227F3">
      <w:r>
        <w:separator/>
      </w:r>
    </w:p>
  </w:footnote>
  <w:footnote w:type="continuationSeparator" w:id="0">
    <w:p w:rsidR="00B227F3" w:rsidRDefault="00B227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B4E44"/>
    <w:multiLevelType w:val="hybridMultilevel"/>
    <w:tmpl w:val="8EB63D2A"/>
    <w:lvl w:ilvl="0" w:tplc="4F3E861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84428B0"/>
    <w:multiLevelType w:val="multilevel"/>
    <w:tmpl w:val="784428B0"/>
    <w:lvl w:ilvl="0">
      <w:start w:val="1"/>
      <w:numFmt w:val="decimalZero"/>
      <w:lvlText w:val="[00%1]"/>
      <w:lvlJc w:val="left"/>
      <w:pPr>
        <w:tabs>
          <w:tab w:val="num" w:pos="1440"/>
        </w:tabs>
        <w:ind w:left="0" w:firstLine="720"/>
      </w:pPr>
      <w:rPr>
        <w:rFonts w:hint="default"/>
        <w:b/>
        <w:i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E65"/>
    <w:rsid w:val="00003319"/>
    <w:rsid w:val="00003445"/>
    <w:rsid w:val="00003BC3"/>
    <w:rsid w:val="00006541"/>
    <w:rsid w:val="0000658C"/>
    <w:rsid w:val="0000678F"/>
    <w:rsid w:val="00006A9A"/>
    <w:rsid w:val="00007FF2"/>
    <w:rsid w:val="0001058B"/>
    <w:rsid w:val="00010A09"/>
    <w:rsid w:val="00011470"/>
    <w:rsid w:val="00012781"/>
    <w:rsid w:val="000129E8"/>
    <w:rsid w:val="00013E7D"/>
    <w:rsid w:val="00014C2A"/>
    <w:rsid w:val="00016D3B"/>
    <w:rsid w:val="000175D1"/>
    <w:rsid w:val="00017880"/>
    <w:rsid w:val="00020C71"/>
    <w:rsid w:val="000218A5"/>
    <w:rsid w:val="00023900"/>
    <w:rsid w:val="00023FAD"/>
    <w:rsid w:val="00024658"/>
    <w:rsid w:val="00024FEB"/>
    <w:rsid w:val="00025376"/>
    <w:rsid w:val="0002617B"/>
    <w:rsid w:val="00027751"/>
    <w:rsid w:val="000326F4"/>
    <w:rsid w:val="00032A50"/>
    <w:rsid w:val="000337E4"/>
    <w:rsid w:val="00034755"/>
    <w:rsid w:val="000353DB"/>
    <w:rsid w:val="0003718E"/>
    <w:rsid w:val="000425E8"/>
    <w:rsid w:val="00046D76"/>
    <w:rsid w:val="00051077"/>
    <w:rsid w:val="0005199E"/>
    <w:rsid w:val="0006179C"/>
    <w:rsid w:val="00063F3C"/>
    <w:rsid w:val="00064A8C"/>
    <w:rsid w:val="0006710F"/>
    <w:rsid w:val="000673F9"/>
    <w:rsid w:val="0006771B"/>
    <w:rsid w:val="00067CAD"/>
    <w:rsid w:val="00070FA9"/>
    <w:rsid w:val="0007127F"/>
    <w:rsid w:val="00073BD1"/>
    <w:rsid w:val="0007422F"/>
    <w:rsid w:val="0007428D"/>
    <w:rsid w:val="00077148"/>
    <w:rsid w:val="000774B5"/>
    <w:rsid w:val="00084B19"/>
    <w:rsid w:val="00085388"/>
    <w:rsid w:val="000860BA"/>
    <w:rsid w:val="00086BBB"/>
    <w:rsid w:val="0009264B"/>
    <w:rsid w:val="00095853"/>
    <w:rsid w:val="000958B5"/>
    <w:rsid w:val="000A1F47"/>
    <w:rsid w:val="000A21E5"/>
    <w:rsid w:val="000A2B03"/>
    <w:rsid w:val="000A3354"/>
    <w:rsid w:val="000A3D50"/>
    <w:rsid w:val="000A3F1E"/>
    <w:rsid w:val="000A581D"/>
    <w:rsid w:val="000A583C"/>
    <w:rsid w:val="000A58F0"/>
    <w:rsid w:val="000A6472"/>
    <w:rsid w:val="000B3B35"/>
    <w:rsid w:val="000B49B0"/>
    <w:rsid w:val="000B6C85"/>
    <w:rsid w:val="000B733E"/>
    <w:rsid w:val="000C0278"/>
    <w:rsid w:val="000C26D5"/>
    <w:rsid w:val="000C28C5"/>
    <w:rsid w:val="000C2924"/>
    <w:rsid w:val="000C4614"/>
    <w:rsid w:val="000C6922"/>
    <w:rsid w:val="000C69F9"/>
    <w:rsid w:val="000C6A74"/>
    <w:rsid w:val="000C6E1E"/>
    <w:rsid w:val="000D05EF"/>
    <w:rsid w:val="000D43CC"/>
    <w:rsid w:val="000D6020"/>
    <w:rsid w:val="000E047C"/>
    <w:rsid w:val="000E30AB"/>
    <w:rsid w:val="000E5441"/>
    <w:rsid w:val="000E554F"/>
    <w:rsid w:val="000E5B58"/>
    <w:rsid w:val="000E5F99"/>
    <w:rsid w:val="000E6334"/>
    <w:rsid w:val="000F0772"/>
    <w:rsid w:val="000F4750"/>
    <w:rsid w:val="000F4ACE"/>
    <w:rsid w:val="000F5118"/>
    <w:rsid w:val="000F5139"/>
    <w:rsid w:val="000F615C"/>
    <w:rsid w:val="000F790A"/>
    <w:rsid w:val="0010057F"/>
    <w:rsid w:val="00100837"/>
    <w:rsid w:val="00102CCC"/>
    <w:rsid w:val="00104D93"/>
    <w:rsid w:val="00105AB5"/>
    <w:rsid w:val="00107BBD"/>
    <w:rsid w:val="001127A8"/>
    <w:rsid w:val="00112BF7"/>
    <w:rsid w:val="0011300E"/>
    <w:rsid w:val="001133FC"/>
    <w:rsid w:val="00121878"/>
    <w:rsid w:val="0012262D"/>
    <w:rsid w:val="00122AB7"/>
    <w:rsid w:val="00124B1D"/>
    <w:rsid w:val="0012527E"/>
    <w:rsid w:val="00125319"/>
    <w:rsid w:val="0012580E"/>
    <w:rsid w:val="00125843"/>
    <w:rsid w:val="00131195"/>
    <w:rsid w:val="00133C78"/>
    <w:rsid w:val="0013465A"/>
    <w:rsid w:val="00135514"/>
    <w:rsid w:val="00135E78"/>
    <w:rsid w:val="00136476"/>
    <w:rsid w:val="001417BC"/>
    <w:rsid w:val="001434E5"/>
    <w:rsid w:val="001447BC"/>
    <w:rsid w:val="001447F3"/>
    <w:rsid w:val="001460FC"/>
    <w:rsid w:val="0014732F"/>
    <w:rsid w:val="00147CAC"/>
    <w:rsid w:val="00150780"/>
    <w:rsid w:val="001516BF"/>
    <w:rsid w:val="00152340"/>
    <w:rsid w:val="00152721"/>
    <w:rsid w:val="001551AD"/>
    <w:rsid w:val="00157D7E"/>
    <w:rsid w:val="00160B43"/>
    <w:rsid w:val="0016194A"/>
    <w:rsid w:val="00170D0C"/>
    <w:rsid w:val="00170FAC"/>
    <w:rsid w:val="001716FE"/>
    <w:rsid w:val="00172A27"/>
    <w:rsid w:val="00175680"/>
    <w:rsid w:val="00175D1C"/>
    <w:rsid w:val="001770C2"/>
    <w:rsid w:val="001809C6"/>
    <w:rsid w:val="00180BB3"/>
    <w:rsid w:val="00181716"/>
    <w:rsid w:val="00183392"/>
    <w:rsid w:val="00183C71"/>
    <w:rsid w:val="00187B2F"/>
    <w:rsid w:val="00187D31"/>
    <w:rsid w:val="00190049"/>
    <w:rsid w:val="001910FA"/>
    <w:rsid w:val="00193AC2"/>
    <w:rsid w:val="00194447"/>
    <w:rsid w:val="00195C27"/>
    <w:rsid w:val="001970F9"/>
    <w:rsid w:val="00197455"/>
    <w:rsid w:val="001A08C5"/>
    <w:rsid w:val="001A2CD2"/>
    <w:rsid w:val="001A3D07"/>
    <w:rsid w:val="001A5495"/>
    <w:rsid w:val="001A67B5"/>
    <w:rsid w:val="001B1D6A"/>
    <w:rsid w:val="001B26FE"/>
    <w:rsid w:val="001B2EEA"/>
    <w:rsid w:val="001B5DBD"/>
    <w:rsid w:val="001B6F98"/>
    <w:rsid w:val="001B71B8"/>
    <w:rsid w:val="001B7C3D"/>
    <w:rsid w:val="001C0C2A"/>
    <w:rsid w:val="001C2777"/>
    <w:rsid w:val="001C4216"/>
    <w:rsid w:val="001C5D37"/>
    <w:rsid w:val="001C6D4C"/>
    <w:rsid w:val="001C736C"/>
    <w:rsid w:val="001D100A"/>
    <w:rsid w:val="001D1E40"/>
    <w:rsid w:val="001D27F9"/>
    <w:rsid w:val="001D4F7B"/>
    <w:rsid w:val="001D5DA1"/>
    <w:rsid w:val="001E0EDA"/>
    <w:rsid w:val="001E13F2"/>
    <w:rsid w:val="001E22B6"/>
    <w:rsid w:val="001E2F59"/>
    <w:rsid w:val="001E3017"/>
    <w:rsid w:val="001E39E7"/>
    <w:rsid w:val="001E40E6"/>
    <w:rsid w:val="001E4220"/>
    <w:rsid w:val="001E4FDC"/>
    <w:rsid w:val="001E6876"/>
    <w:rsid w:val="001E6A15"/>
    <w:rsid w:val="001E752D"/>
    <w:rsid w:val="001F20BA"/>
    <w:rsid w:val="001F6DEB"/>
    <w:rsid w:val="00203AA5"/>
    <w:rsid w:val="00204529"/>
    <w:rsid w:val="00204E8E"/>
    <w:rsid w:val="0020514A"/>
    <w:rsid w:val="00207732"/>
    <w:rsid w:val="002119F6"/>
    <w:rsid w:val="00211D4D"/>
    <w:rsid w:val="00214060"/>
    <w:rsid w:val="00215828"/>
    <w:rsid w:val="002175A7"/>
    <w:rsid w:val="00220C6D"/>
    <w:rsid w:val="00221B2F"/>
    <w:rsid w:val="00223A6A"/>
    <w:rsid w:val="002249BC"/>
    <w:rsid w:val="00224E19"/>
    <w:rsid w:val="00225AED"/>
    <w:rsid w:val="002264B3"/>
    <w:rsid w:val="00227499"/>
    <w:rsid w:val="00230F76"/>
    <w:rsid w:val="00231AEE"/>
    <w:rsid w:val="002333FA"/>
    <w:rsid w:val="0023496B"/>
    <w:rsid w:val="00236AB7"/>
    <w:rsid w:val="002377E7"/>
    <w:rsid w:val="00237B45"/>
    <w:rsid w:val="00237ED2"/>
    <w:rsid w:val="00237EF9"/>
    <w:rsid w:val="00240794"/>
    <w:rsid w:val="0024332B"/>
    <w:rsid w:val="0024514B"/>
    <w:rsid w:val="002454D8"/>
    <w:rsid w:val="00246DB3"/>
    <w:rsid w:val="002514BA"/>
    <w:rsid w:val="0025340A"/>
    <w:rsid w:val="00254D51"/>
    <w:rsid w:val="00254E41"/>
    <w:rsid w:val="00256A45"/>
    <w:rsid w:val="00260497"/>
    <w:rsid w:val="00264405"/>
    <w:rsid w:val="002644A2"/>
    <w:rsid w:val="0026483E"/>
    <w:rsid w:val="00265FC3"/>
    <w:rsid w:val="00267558"/>
    <w:rsid w:val="002702A1"/>
    <w:rsid w:val="00270FD7"/>
    <w:rsid w:val="00271D4C"/>
    <w:rsid w:val="002720B7"/>
    <w:rsid w:val="0027279A"/>
    <w:rsid w:val="0027327B"/>
    <w:rsid w:val="00274B95"/>
    <w:rsid w:val="0027667C"/>
    <w:rsid w:val="00277889"/>
    <w:rsid w:val="0028090A"/>
    <w:rsid w:val="00280CA2"/>
    <w:rsid w:val="00280E10"/>
    <w:rsid w:val="0028333B"/>
    <w:rsid w:val="00285B52"/>
    <w:rsid w:val="00286D2E"/>
    <w:rsid w:val="00286DF9"/>
    <w:rsid w:val="00287F7A"/>
    <w:rsid w:val="002939FD"/>
    <w:rsid w:val="00295421"/>
    <w:rsid w:val="002A012B"/>
    <w:rsid w:val="002A0A7F"/>
    <w:rsid w:val="002A23DC"/>
    <w:rsid w:val="002A3720"/>
    <w:rsid w:val="002A42A7"/>
    <w:rsid w:val="002A61A1"/>
    <w:rsid w:val="002A6522"/>
    <w:rsid w:val="002A6C18"/>
    <w:rsid w:val="002A7B8D"/>
    <w:rsid w:val="002B0E62"/>
    <w:rsid w:val="002B3666"/>
    <w:rsid w:val="002B4716"/>
    <w:rsid w:val="002B5616"/>
    <w:rsid w:val="002B65A8"/>
    <w:rsid w:val="002B75E1"/>
    <w:rsid w:val="002B7B25"/>
    <w:rsid w:val="002C0F3D"/>
    <w:rsid w:val="002C11A9"/>
    <w:rsid w:val="002C4ADD"/>
    <w:rsid w:val="002C5C0F"/>
    <w:rsid w:val="002C5C5F"/>
    <w:rsid w:val="002C7859"/>
    <w:rsid w:val="002C7E40"/>
    <w:rsid w:val="002D0153"/>
    <w:rsid w:val="002D04FA"/>
    <w:rsid w:val="002D26EB"/>
    <w:rsid w:val="002D2A89"/>
    <w:rsid w:val="002D3B75"/>
    <w:rsid w:val="002D5EC9"/>
    <w:rsid w:val="002E0FB7"/>
    <w:rsid w:val="002E684F"/>
    <w:rsid w:val="002E6D8C"/>
    <w:rsid w:val="002F3946"/>
    <w:rsid w:val="002F5F66"/>
    <w:rsid w:val="002F621A"/>
    <w:rsid w:val="00303DB6"/>
    <w:rsid w:val="00304523"/>
    <w:rsid w:val="00305097"/>
    <w:rsid w:val="003052EC"/>
    <w:rsid w:val="00305A40"/>
    <w:rsid w:val="0030720E"/>
    <w:rsid w:val="00307C7C"/>
    <w:rsid w:val="0031035A"/>
    <w:rsid w:val="003109CC"/>
    <w:rsid w:val="00310D23"/>
    <w:rsid w:val="00310F20"/>
    <w:rsid w:val="00311334"/>
    <w:rsid w:val="0031436E"/>
    <w:rsid w:val="003149A8"/>
    <w:rsid w:val="00314AB3"/>
    <w:rsid w:val="00320D66"/>
    <w:rsid w:val="00321842"/>
    <w:rsid w:val="00324721"/>
    <w:rsid w:val="00324B62"/>
    <w:rsid w:val="0032584C"/>
    <w:rsid w:val="003271C6"/>
    <w:rsid w:val="00331B6A"/>
    <w:rsid w:val="0033323C"/>
    <w:rsid w:val="0033453A"/>
    <w:rsid w:val="00334DDE"/>
    <w:rsid w:val="00335E6E"/>
    <w:rsid w:val="00337341"/>
    <w:rsid w:val="00340587"/>
    <w:rsid w:val="00340BB0"/>
    <w:rsid w:val="00343C51"/>
    <w:rsid w:val="00343F42"/>
    <w:rsid w:val="0034448C"/>
    <w:rsid w:val="00345738"/>
    <w:rsid w:val="00345F82"/>
    <w:rsid w:val="0034601B"/>
    <w:rsid w:val="00346085"/>
    <w:rsid w:val="00350616"/>
    <w:rsid w:val="00352EA8"/>
    <w:rsid w:val="00353F13"/>
    <w:rsid w:val="00363DD6"/>
    <w:rsid w:val="0036617C"/>
    <w:rsid w:val="00366296"/>
    <w:rsid w:val="003663FA"/>
    <w:rsid w:val="00370025"/>
    <w:rsid w:val="00373172"/>
    <w:rsid w:val="00374DEA"/>
    <w:rsid w:val="0037581C"/>
    <w:rsid w:val="0037586F"/>
    <w:rsid w:val="003762F5"/>
    <w:rsid w:val="00377837"/>
    <w:rsid w:val="00380363"/>
    <w:rsid w:val="0038042E"/>
    <w:rsid w:val="00380C9C"/>
    <w:rsid w:val="003814DB"/>
    <w:rsid w:val="00381D31"/>
    <w:rsid w:val="00382E8B"/>
    <w:rsid w:val="003835D0"/>
    <w:rsid w:val="00384AA1"/>
    <w:rsid w:val="00384BB0"/>
    <w:rsid w:val="003874A5"/>
    <w:rsid w:val="00391461"/>
    <w:rsid w:val="003931DF"/>
    <w:rsid w:val="003940C1"/>
    <w:rsid w:val="00396FB7"/>
    <w:rsid w:val="0039731D"/>
    <w:rsid w:val="003A2B0A"/>
    <w:rsid w:val="003A326F"/>
    <w:rsid w:val="003A3DB3"/>
    <w:rsid w:val="003A4F24"/>
    <w:rsid w:val="003A55E2"/>
    <w:rsid w:val="003A5D5A"/>
    <w:rsid w:val="003A670E"/>
    <w:rsid w:val="003A67A4"/>
    <w:rsid w:val="003A6DF4"/>
    <w:rsid w:val="003B0E7C"/>
    <w:rsid w:val="003B21F7"/>
    <w:rsid w:val="003B2775"/>
    <w:rsid w:val="003B4A13"/>
    <w:rsid w:val="003B653D"/>
    <w:rsid w:val="003C03EB"/>
    <w:rsid w:val="003C2C62"/>
    <w:rsid w:val="003C4813"/>
    <w:rsid w:val="003C49E3"/>
    <w:rsid w:val="003D4370"/>
    <w:rsid w:val="003D6E85"/>
    <w:rsid w:val="003D7194"/>
    <w:rsid w:val="003D7F18"/>
    <w:rsid w:val="003E1823"/>
    <w:rsid w:val="003E2607"/>
    <w:rsid w:val="003E40F3"/>
    <w:rsid w:val="003E4366"/>
    <w:rsid w:val="003E73CE"/>
    <w:rsid w:val="003E79D0"/>
    <w:rsid w:val="003F3146"/>
    <w:rsid w:val="00402037"/>
    <w:rsid w:val="00402453"/>
    <w:rsid w:val="004029E6"/>
    <w:rsid w:val="004034E6"/>
    <w:rsid w:val="00405305"/>
    <w:rsid w:val="00405428"/>
    <w:rsid w:val="00405F33"/>
    <w:rsid w:val="00407BDB"/>
    <w:rsid w:val="00407ED7"/>
    <w:rsid w:val="00410A26"/>
    <w:rsid w:val="00411821"/>
    <w:rsid w:val="00411B8C"/>
    <w:rsid w:val="00412221"/>
    <w:rsid w:val="004135B8"/>
    <w:rsid w:val="00414CF7"/>
    <w:rsid w:val="0041560C"/>
    <w:rsid w:val="00415BFE"/>
    <w:rsid w:val="0042063D"/>
    <w:rsid w:val="00420C9E"/>
    <w:rsid w:val="00420F16"/>
    <w:rsid w:val="0042352E"/>
    <w:rsid w:val="00430B7A"/>
    <w:rsid w:val="0043285B"/>
    <w:rsid w:val="00432AE3"/>
    <w:rsid w:val="00432DC7"/>
    <w:rsid w:val="00433701"/>
    <w:rsid w:val="00433C22"/>
    <w:rsid w:val="00434AB2"/>
    <w:rsid w:val="0043713F"/>
    <w:rsid w:val="004400BD"/>
    <w:rsid w:val="00440A38"/>
    <w:rsid w:val="004423AC"/>
    <w:rsid w:val="00444553"/>
    <w:rsid w:val="00444D39"/>
    <w:rsid w:val="00445670"/>
    <w:rsid w:val="00446524"/>
    <w:rsid w:val="00446943"/>
    <w:rsid w:val="00446A08"/>
    <w:rsid w:val="00450E95"/>
    <w:rsid w:val="00451B7F"/>
    <w:rsid w:val="00452057"/>
    <w:rsid w:val="00452795"/>
    <w:rsid w:val="00452BCA"/>
    <w:rsid w:val="004549B6"/>
    <w:rsid w:val="00455672"/>
    <w:rsid w:val="00456FCA"/>
    <w:rsid w:val="0045741B"/>
    <w:rsid w:val="004576F0"/>
    <w:rsid w:val="00460E47"/>
    <w:rsid w:val="00461141"/>
    <w:rsid w:val="00462808"/>
    <w:rsid w:val="00465CCE"/>
    <w:rsid w:val="00466B23"/>
    <w:rsid w:val="00466E16"/>
    <w:rsid w:val="00467176"/>
    <w:rsid w:val="00467707"/>
    <w:rsid w:val="00467F5B"/>
    <w:rsid w:val="00470B5E"/>
    <w:rsid w:val="00472293"/>
    <w:rsid w:val="00472725"/>
    <w:rsid w:val="004732E4"/>
    <w:rsid w:val="004745C3"/>
    <w:rsid w:val="0047633C"/>
    <w:rsid w:val="00477760"/>
    <w:rsid w:val="00477E66"/>
    <w:rsid w:val="0048003E"/>
    <w:rsid w:val="00480622"/>
    <w:rsid w:val="00481AF5"/>
    <w:rsid w:val="00483607"/>
    <w:rsid w:val="00484E1B"/>
    <w:rsid w:val="004863AD"/>
    <w:rsid w:val="00486C4A"/>
    <w:rsid w:val="00487A7D"/>
    <w:rsid w:val="00487E73"/>
    <w:rsid w:val="00490306"/>
    <w:rsid w:val="004927DB"/>
    <w:rsid w:val="00492B2A"/>
    <w:rsid w:val="004A2718"/>
    <w:rsid w:val="004A51AC"/>
    <w:rsid w:val="004B45C2"/>
    <w:rsid w:val="004B5DC6"/>
    <w:rsid w:val="004B7054"/>
    <w:rsid w:val="004C1659"/>
    <w:rsid w:val="004C1760"/>
    <w:rsid w:val="004C1E7E"/>
    <w:rsid w:val="004D3927"/>
    <w:rsid w:val="004D48CD"/>
    <w:rsid w:val="004D4966"/>
    <w:rsid w:val="004D573B"/>
    <w:rsid w:val="004D584C"/>
    <w:rsid w:val="004D5D16"/>
    <w:rsid w:val="004E0501"/>
    <w:rsid w:val="004E1D37"/>
    <w:rsid w:val="004E2D28"/>
    <w:rsid w:val="004E4C9B"/>
    <w:rsid w:val="004E4F73"/>
    <w:rsid w:val="004E546B"/>
    <w:rsid w:val="004E5DF2"/>
    <w:rsid w:val="004E6A30"/>
    <w:rsid w:val="004E6DD2"/>
    <w:rsid w:val="004E7CE4"/>
    <w:rsid w:val="004F19C8"/>
    <w:rsid w:val="004F3EE0"/>
    <w:rsid w:val="004F5B94"/>
    <w:rsid w:val="004F7643"/>
    <w:rsid w:val="00501FE3"/>
    <w:rsid w:val="005033F0"/>
    <w:rsid w:val="00503C9E"/>
    <w:rsid w:val="00504F1A"/>
    <w:rsid w:val="00505ED0"/>
    <w:rsid w:val="00507083"/>
    <w:rsid w:val="00513AD0"/>
    <w:rsid w:val="005154BA"/>
    <w:rsid w:val="00515688"/>
    <w:rsid w:val="00516675"/>
    <w:rsid w:val="00522E79"/>
    <w:rsid w:val="005235EE"/>
    <w:rsid w:val="00525A40"/>
    <w:rsid w:val="00526453"/>
    <w:rsid w:val="0053045D"/>
    <w:rsid w:val="00530528"/>
    <w:rsid w:val="00530B1A"/>
    <w:rsid w:val="00530D8A"/>
    <w:rsid w:val="0053315B"/>
    <w:rsid w:val="005332BC"/>
    <w:rsid w:val="00534414"/>
    <w:rsid w:val="00535965"/>
    <w:rsid w:val="0053672C"/>
    <w:rsid w:val="0053731C"/>
    <w:rsid w:val="00540C0D"/>
    <w:rsid w:val="0054322C"/>
    <w:rsid w:val="0054420E"/>
    <w:rsid w:val="00544EF5"/>
    <w:rsid w:val="00545573"/>
    <w:rsid w:val="00545978"/>
    <w:rsid w:val="00550078"/>
    <w:rsid w:val="00550D88"/>
    <w:rsid w:val="00550E7F"/>
    <w:rsid w:val="005527EC"/>
    <w:rsid w:val="005536F7"/>
    <w:rsid w:val="005548D4"/>
    <w:rsid w:val="005578A4"/>
    <w:rsid w:val="00560B19"/>
    <w:rsid w:val="005616F8"/>
    <w:rsid w:val="00561940"/>
    <w:rsid w:val="0056585D"/>
    <w:rsid w:val="00572BF0"/>
    <w:rsid w:val="00573954"/>
    <w:rsid w:val="00574CFD"/>
    <w:rsid w:val="00574F71"/>
    <w:rsid w:val="00576358"/>
    <w:rsid w:val="005773DF"/>
    <w:rsid w:val="0058044B"/>
    <w:rsid w:val="005806E1"/>
    <w:rsid w:val="00582D18"/>
    <w:rsid w:val="005845DE"/>
    <w:rsid w:val="00584ADB"/>
    <w:rsid w:val="00585623"/>
    <w:rsid w:val="0058759C"/>
    <w:rsid w:val="005924F2"/>
    <w:rsid w:val="005926BA"/>
    <w:rsid w:val="00593F7E"/>
    <w:rsid w:val="00594E85"/>
    <w:rsid w:val="00595357"/>
    <w:rsid w:val="005953BB"/>
    <w:rsid w:val="00597185"/>
    <w:rsid w:val="00597AF0"/>
    <w:rsid w:val="005A17E7"/>
    <w:rsid w:val="005A1BE6"/>
    <w:rsid w:val="005A24A2"/>
    <w:rsid w:val="005A3926"/>
    <w:rsid w:val="005A4221"/>
    <w:rsid w:val="005A57F6"/>
    <w:rsid w:val="005A5D38"/>
    <w:rsid w:val="005A64C6"/>
    <w:rsid w:val="005A7156"/>
    <w:rsid w:val="005B0161"/>
    <w:rsid w:val="005B052A"/>
    <w:rsid w:val="005B3B65"/>
    <w:rsid w:val="005B4FC7"/>
    <w:rsid w:val="005B5855"/>
    <w:rsid w:val="005B5AA0"/>
    <w:rsid w:val="005B7935"/>
    <w:rsid w:val="005B7D1B"/>
    <w:rsid w:val="005C06B8"/>
    <w:rsid w:val="005C0EE0"/>
    <w:rsid w:val="005C1947"/>
    <w:rsid w:val="005C2250"/>
    <w:rsid w:val="005C287C"/>
    <w:rsid w:val="005C4079"/>
    <w:rsid w:val="005C5527"/>
    <w:rsid w:val="005C57B8"/>
    <w:rsid w:val="005C58B2"/>
    <w:rsid w:val="005C5C15"/>
    <w:rsid w:val="005C6FA5"/>
    <w:rsid w:val="005C710F"/>
    <w:rsid w:val="005D3622"/>
    <w:rsid w:val="005D3CF3"/>
    <w:rsid w:val="005D44B5"/>
    <w:rsid w:val="005D74FF"/>
    <w:rsid w:val="005E14EA"/>
    <w:rsid w:val="005E1F10"/>
    <w:rsid w:val="005E28CF"/>
    <w:rsid w:val="005E2DC3"/>
    <w:rsid w:val="005E37F3"/>
    <w:rsid w:val="005E4B8E"/>
    <w:rsid w:val="005E5BCB"/>
    <w:rsid w:val="005E7D71"/>
    <w:rsid w:val="005E7E74"/>
    <w:rsid w:val="005F1B15"/>
    <w:rsid w:val="005F231D"/>
    <w:rsid w:val="005F31BB"/>
    <w:rsid w:val="006019A4"/>
    <w:rsid w:val="00601D0C"/>
    <w:rsid w:val="00602A81"/>
    <w:rsid w:val="006052C0"/>
    <w:rsid w:val="00605734"/>
    <w:rsid w:val="00610511"/>
    <w:rsid w:val="00611188"/>
    <w:rsid w:val="006156F1"/>
    <w:rsid w:val="00616335"/>
    <w:rsid w:val="006168DB"/>
    <w:rsid w:val="00617222"/>
    <w:rsid w:val="00620CA8"/>
    <w:rsid w:val="006213C8"/>
    <w:rsid w:val="00621E66"/>
    <w:rsid w:val="00622420"/>
    <w:rsid w:val="00622B95"/>
    <w:rsid w:val="006247D5"/>
    <w:rsid w:val="006257D9"/>
    <w:rsid w:val="006279AA"/>
    <w:rsid w:val="0063014E"/>
    <w:rsid w:val="00632BB2"/>
    <w:rsid w:val="00633ACC"/>
    <w:rsid w:val="00633E53"/>
    <w:rsid w:val="00634084"/>
    <w:rsid w:val="00634AB6"/>
    <w:rsid w:val="00635541"/>
    <w:rsid w:val="006367D5"/>
    <w:rsid w:val="00636B04"/>
    <w:rsid w:val="00636C48"/>
    <w:rsid w:val="0063776F"/>
    <w:rsid w:val="006446AC"/>
    <w:rsid w:val="00644F73"/>
    <w:rsid w:val="00647832"/>
    <w:rsid w:val="006516B6"/>
    <w:rsid w:val="00651CED"/>
    <w:rsid w:val="0065223D"/>
    <w:rsid w:val="00652308"/>
    <w:rsid w:val="006528FB"/>
    <w:rsid w:val="0065598D"/>
    <w:rsid w:val="00656308"/>
    <w:rsid w:val="00656DF5"/>
    <w:rsid w:val="006571DA"/>
    <w:rsid w:val="006601AF"/>
    <w:rsid w:val="00660D94"/>
    <w:rsid w:val="00660EE7"/>
    <w:rsid w:val="006633A1"/>
    <w:rsid w:val="00664F6E"/>
    <w:rsid w:val="00666260"/>
    <w:rsid w:val="00667B08"/>
    <w:rsid w:val="00670A92"/>
    <w:rsid w:val="00672411"/>
    <w:rsid w:val="006730B1"/>
    <w:rsid w:val="00673754"/>
    <w:rsid w:val="006749B7"/>
    <w:rsid w:val="006750D0"/>
    <w:rsid w:val="00675A25"/>
    <w:rsid w:val="00675A80"/>
    <w:rsid w:val="006768AA"/>
    <w:rsid w:val="00677C6D"/>
    <w:rsid w:val="006803B4"/>
    <w:rsid w:val="00681184"/>
    <w:rsid w:val="00682359"/>
    <w:rsid w:val="006827FE"/>
    <w:rsid w:val="00684D12"/>
    <w:rsid w:val="00684EC3"/>
    <w:rsid w:val="0068561E"/>
    <w:rsid w:val="006870C9"/>
    <w:rsid w:val="0069097B"/>
    <w:rsid w:val="00693711"/>
    <w:rsid w:val="00694C10"/>
    <w:rsid w:val="00695055"/>
    <w:rsid w:val="00695F41"/>
    <w:rsid w:val="006961CF"/>
    <w:rsid w:val="00696E9B"/>
    <w:rsid w:val="006A0182"/>
    <w:rsid w:val="006A1233"/>
    <w:rsid w:val="006A17B0"/>
    <w:rsid w:val="006A2CBE"/>
    <w:rsid w:val="006A2DB9"/>
    <w:rsid w:val="006A4CC8"/>
    <w:rsid w:val="006A6927"/>
    <w:rsid w:val="006A771A"/>
    <w:rsid w:val="006A7E5B"/>
    <w:rsid w:val="006B05E4"/>
    <w:rsid w:val="006B10C6"/>
    <w:rsid w:val="006B1D32"/>
    <w:rsid w:val="006B20CE"/>
    <w:rsid w:val="006B2328"/>
    <w:rsid w:val="006B30FA"/>
    <w:rsid w:val="006B362A"/>
    <w:rsid w:val="006B3F0C"/>
    <w:rsid w:val="006B4373"/>
    <w:rsid w:val="006B4482"/>
    <w:rsid w:val="006B58D9"/>
    <w:rsid w:val="006B7E0B"/>
    <w:rsid w:val="006C0238"/>
    <w:rsid w:val="006C1858"/>
    <w:rsid w:val="006C3D99"/>
    <w:rsid w:val="006C41D2"/>
    <w:rsid w:val="006C61BD"/>
    <w:rsid w:val="006C710D"/>
    <w:rsid w:val="006D422A"/>
    <w:rsid w:val="006D53B4"/>
    <w:rsid w:val="006D5D4A"/>
    <w:rsid w:val="006E055C"/>
    <w:rsid w:val="006E3AF4"/>
    <w:rsid w:val="006E46A0"/>
    <w:rsid w:val="006E7DD3"/>
    <w:rsid w:val="006F24BC"/>
    <w:rsid w:val="006F273B"/>
    <w:rsid w:val="006F28C5"/>
    <w:rsid w:val="006F41BC"/>
    <w:rsid w:val="006F4353"/>
    <w:rsid w:val="007006EF"/>
    <w:rsid w:val="0070239E"/>
    <w:rsid w:val="00703CA4"/>
    <w:rsid w:val="00704FAC"/>
    <w:rsid w:val="00705AF3"/>
    <w:rsid w:val="00705C1A"/>
    <w:rsid w:val="00707989"/>
    <w:rsid w:val="00711778"/>
    <w:rsid w:val="007131DC"/>
    <w:rsid w:val="0071366D"/>
    <w:rsid w:val="00714A3E"/>
    <w:rsid w:val="00714ABC"/>
    <w:rsid w:val="00715D0B"/>
    <w:rsid w:val="007160CA"/>
    <w:rsid w:val="00717F4D"/>
    <w:rsid w:val="00720307"/>
    <w:rsid w:val="00720A11"/>
    <w:rsid w:val="00721620"/>
    <w:rsid w:val="00722397"/>
    <w:rsid w:val="00722C70"/>
    <w:rsid w:val="00727603"/>
    <w:rsid w:val="0072762A"/>
    <w:rsid w:val="007303C3"/>
    <w:rsid w:val="00732B46"/>
    <w:rsid w:val="00734B52"/>
    <w:rsid w:val="00734DD4"/>
    <w:rsid w:val="007351CE"/>
    <w:rsid w:val="00735ECA"/>
    <w:rsid w:val="007362E5"/>
    <w:rsid w:val="00736F4B"/>
    <w:rsid w:val="007374DC"/>
    <w:rsid w:val="00741210"/>
    <w:rsid w:val="0074299C"/>
    <w:rsid w:val="00744966"/>
    <w:rsid w:val="00744FED"/>
    <w:rsid w:val="00745459"/>
    <w:rsid w:val="00746642"/>
    <w:rsid w:val="00752685"/>
    <w:rsid w:val="00752AD6"/>
    <w:rsid w:val="007655FF"/>
    <w:rsid w:val="007672A5"/>
    <w:rsid w:val="00770271"/>
    <w:rsid w:val="00774FCE"/>
    <w:rsid w:val="007753A1"/>
    <w:rsid w:val="007779C7"/>
    <w:rsid w:val="00782AF0"/>
    <w:rsid w:val="007830CC"/>
    <w:rsid w:val="0078611B"/>
    <w:rsid w:val="0078635A"/>
    <w:rsid w:val="007869FA"/>
    <w:rsid w:val="0078704A"/>
    <w:rsid w:val="007876AF"/>
    <w:rsid w:val="00791B0E"/>
    <w:rsid w:val="0079375E"/>
    <w:rsid w:val="007943A7"/>
    <w:rsid w:val="00794C3A"/>
    <w:rsid w:val="00795C9E"/>
    <w:rsid w:val="007965F1"/>
    <w:rsid w:val="00797DC6"/>
    <w:rsid w:val="007A200E"/>
    <w:rsid w:val="007A3A95"/>
    <w:rsid w:val="007A5A6C"/>
    <w:rsid w:val="007A685D"/>
    <w:rsid w:val="007A728F"/>
    <w:rsid w:val="007B2DDB"/>
    <w:rsid w:val="007B2E27"/>
    <w:rsid w:val="007B671B"/>
    <w:rsid w:val="007B68FE"/>
    <w:rsid w:val="007C062B"/>
    <w:rsid w:val="007C1FD2"/>
    <w:rsid w:val="007C2E27"/>
    <w:rsid w:val="007C40EB"/>
    <w:rsid w:val="007C4343"/>
    <w:rsid w:val="007C4B46"/>
    <w:rsid w:val="007C4CCD"/>
    <w:rsid w:val="007C5E4B"/>
    <w:rsid w:val="007C75E0"/>
    <w:rsid w:val="007C7DBC"/>
    <w:rsid w:val="007D0B34"/>
    <w:rsid w:val="007D1007"/>
    <w:rsid w:val="007D2602"/>
    <w:rsid w:val="007D2748"/>
    <w:rsid w:val="007D342B"/>
    <w:rsid w:val="007D5934"/>
    <w:rsid w:val="007D5E08"/>
    <w:rsid w:val="007D6E29"/>
    <w:rsid w:val="007E043A"/>
    <w:rsid w:val="007E3B5F"/>
    <w:rsid w:val="007E3B7E"/>
    <w:rsid w:val="007E3BAA"/>
    <w:rsid w:val="007E4B7C"/>
    <w:rsid w:val="007E517C"/>
    <w:rsid w:val="007E672D"/>
    <w:rsid w:val="007F0A78"/>
    <w:rsid w:val="007F1C79"/>
    <w:rsid w:val="007F36C6"/>
    <w:rsid w:val="007F412A"/>
    <w:rsid w:val="007F49F2"/>
    <w:rsid w:val="007F5832"/>
    <w:rsid w:val="00801283"/>
    <w:rsid w:val="0080193B"/>
    <w:rsid w:val="00801A06"/>
    <w:rsid w:val="00803226"/>
    <w:rsid w:val="008038F3"/>
    <w:rsid w:val="00804310"/>
    <w:rsid w:val="00806105"/>
    <w:rsid w:val="008062C1"/>
    <w:rsid w:val="008103F1"/>
    <w:rsid w:val="00811F54"/>
    <w:rsid w:val="00815226"/>
    <w:rsid w:val="00815EDE"/>
    <w:rsid w:val="008161B1"/>
    <w:rsid w:val="0081641D"/>
    <w:rsid w:val="00817584"/>
    <w:rsid w:val="008272D0"/>
    <w:rsid w:val="00827D74"/>
    <w:rsid w:val="00832BE3"/>
    <w:rsid w:val="00836992"/>
    <w:rsid w:val="00836D69"/>
    <w:rsid w:val="00836EA2"/>
    <w:rsid w:val="00837106"/>
    <w:rsid w:val="0083715C"/>
    <w:rsid w:val="00840A72"/>
    <w:rsid w:val="0084141D"/>
    <w:rsid w:val="00841F5A"/>
    <w:rsid w:val="00843A7F"/>
    <w:rsid w:val="00843E57"/>
    <w:rsid w:val="00846A02"/>
    <w:rsid w:val="00847D12"/>
    <w:rsid w:val="00850149"/>
    <w:rsid w:val="008502F7"/>
    <w:rsid w:val="00850523"/>
    <w:rsid w:val="00850914"/>
    <w:rsid w:val="00853290"/>
    <w:rsid w:val="00855DF6"/>
    <w:rsid w:val="00860A8C"/>
    <w:rsid w:val="00862864"/>
    <w:rsid w:val="0086302A"/>
    <w:rsid w:val="00863375"/>
    <w:rsid w:val="008634A0"/>
    <w:rsid w:val="00867479"/>
    <w:rsid w:val="008678C6"/>
    <w:rsid w:val="008708ED"/>
    <w:rsid w:val="008724C3"/>
    <w:rsid w:val="00872AA5"/>
    <w:rsid w:val="00873989"/>
    <w:rsid w:val="00874FD6"/>
    <w:rsid w:val="0087506E"/>
    <w:rsid w:val="00875CC2"/>
    <w:rsid w:val="008761A9"/>
    <w:rsid w:val="00876514"/>
    <w:rsid w:val="00877798"/>
    <w:rsid w:val="00877983"/>
    <w:rsid w:val="00881E2A"/>
    <w:rsid w:val="00882406"/>
    <w:rsid w:val="00884608"/>
    <w:rsid w:val="00885BED"/>
    <w:rsid w:val="00890690"/>
    <w:rsid w:val="0089116A"/>
    <w:rsid w:val="00892EAE"/>
    <w:rsid w:val="0089564A"/>
    <w:rsid w:val="00895A35"/>
    <w:rsid w:val="008973A9"/>
    <w:rsid w:val="008A010D"/>
    <w:rsid w:val="008A2395"/>
    <w:rsid w:val="008A2C90"/>
    <w:rsid w:val="008A2E79"/>
    <w:rsid w:val="008A3178"/>
    <w:rsid w:val="008A6463"/>
    <w:rsid w:val="008A6A71"/>
    <w:rsid w:val="008A7E03"/>
    <w:rsid w:val="008B03AA"/>
    <w:rsid w:val="008B1E36"/>
    <w:rsid w:val="008B2682"/>
    <w:rsid w:val="008B37A1"/>
    <w:rsid w:val="008B499B"/>
    <w:rsid w:val="008B5152"/>
    <w:rsid w:val="008B63BB"/>
    <w:rsid w:val="008B6A1B"/>
    <w:rsid w:val="008C037A"/>
    <w:rsid w:val="008C04EB"/>
    <w:rsid w:val="008C14D0"/>
    <w:rsid w:val="008C23EC"/>
    <w:rsid w:val="008C25A0"/>
    <w:rsid w:val="008C27AB"/>
    <w:rsid w:val="008C2823"/>
    <w:rsid w:val="008C6A41"/>
    <w:rsid w:val="008C6EAF"/>
    <w:rsid w:val="008D0B5C"/>
    <w:rsid w:val="008D0EF5"/>
    <w:rsid w:val="008D2315"/>
    <w:rsid w:val="008D37F8"/>
    <w:rsid w:val="008D4312"/>
    <w:rsid w:val="008D77D6"/>
    <w:rsid w:val="008E7B30"/>
    <w:rsid w:val="008F01CA"/>
    <w:rsid w:val="008F0EAE"/>
    <w:rsid w:val="008F52C4"/>
    <w:rsid w:val="008F682F"/>
    <w:rsid w:val="008F7726"/>
    <w:rsid w:val="009002A2"/>
    <w:rsid w:val="009002F5"/>
    <w:rsid w:val="00900B1D"/>
    <w:rsid w:val="009010F0"/>
    <w:rsid w:val="00901B77"/>
    <w:rsid w:val="00902E19"/>
    <w:rsid w:val="009031BE"/>
    <w:rsid w:val="00903528"/>
    <w:rsid w:val="009035BB"/>
    <w:rsid w:val="0090537C"/>
    <w:rsid w:val="009056A0"/>
    <w:rsid w:val="0090650A"/>
    <w:rsid w:val="00907088"/>
    <w:rsid w:val="0090733E"/>
    <w:rsid w:val="00910360"/>
    <w:rsid w:val="0091058F"/>
    <w:rsid w:val="009113DE"/>
    <w:rsid w:val="0091374A"/>
    <w:rsid w:val="00913AAC"/>
    <w:rsid w:val="00913E29"/>
    <w:rsid w:val="009140ED"/>
    <w:rsid w:val="0091643B"/>
    <w:rsid w:val="00916D85"/>
    <w:rsid w:val="00917CAA"/>
    <w:rsid w:val="00920D33"/>
    <w:rsid w:val="0092116B"/>
    <w:rsid w:val="0092306C"/>
    <w:rsid w:val="00923777"/>
    <w:rsid w:val="009237AC"/>
    <w:rsid w:val="00923C69"/>
    <w:rsid w:val="00925AC2"/>
    <w:rsid w:val="009277A7"/>
    <w:rsid w:val="00927CCB"/>
    <w:rsid w:val="0093037A"/>
    <w:rsid w:val="00932DBE"/>
    <w:rsid w:val="00933257"/>
    <w:rsid w:val="00933753"/>
    <w:rsid w:val="00933D31"/>
    <w:rsid w:val="00933FAC"/>
    <w:rsid w:val="00935153"/>
    <w:rsid w:val="0094123B"/>
    <w:rsid w:val="0094267F"/>
    <w:rsid w:val="00945638"/>
    <w:rsid w:val="009465A6"/>
    <w:rsid w:val="00950042"/>
    <w:rsid w:val="00951B77"/>
    <w:rsid w:val="00951C0D"/>
    <w:rsid w:val="00952DA8"/>
    <w:rsid w:val="00953B4D"/>
    <w:rsid w:val="00955CC6"/>
    <w:rsid w:val="009562AE"/>
    <w:rsid w:val="009566F6"/>
    <w:rsid w:val="00957DE8"/>
    <w:rsid w:val="00960E70"/>
    <w:rsid w:val="009651D9"/>
    <w:rsid w:val="00965F11"/>
    <w:rsid w:val="00966DB5"/>
    <w:rsid w:val="0097120A"/>
    <w:rsid w:val="00972DE2"/>
    <w:rsid w:val="0097318B"/>
    <w:rsid w:val="009733D7"/>
    <w:rsid w:val="00973CC2"/>
    <w:rsid w:val="00973E52"/>
    <w:rsid w:val="00973FD9"/>
    <w:rsid w:val="009746C6"/>
    <w:rsid w:val="0097682C"/>
    <w:rsid w:val="00981C4F"/>
    <w:rsid w:val="0098353D"/>
    <w:rsid w:val="00984444"/>
    <w:rsid w:val="00985FB4"/>
    <w:rsid w:val="00986000"/>
    <w:rsid w:val="009872F0"/>
    <w:rsid w:val="009906C3"/>
    <w:rsid w:val="009909E8"/>
    <w:rsid w:val="009939C5"/>
    <w:rsid w:val="00993D03"/>
    <w:rsid w:val="009963AB"/>
    <w:rsid w:val="00996D47"/>
    <w:rsid w:val="00996D58"/>
    <w:rsid w:val="009A0390"/>
    <w:rsid w:val="009A0668"/>
    <w:rsid w:val="009A58DD"/>
    <w:rsid w:val="009A64BB"/>
    <w:rsid w:val="009A6D3B"/>
    <w:rsid w:val="009B0B9F"/>
    <w:rsid w:val="009B1100"/>
    <w:rsid w:val="009B1392"/>
    <w:rsid w:val="009B25BB"/>
    <w:rsid w:val="009B26C6"/>
    <w:rsid w:val="009B2FF0"/>
    <w:rsid w:val="009B4536"/>
    <w:rsid w:val="009B5BA0"/>
    <w:rsid w:val="009B5D5D"/>
    <w:rsid w:val="009B5FDC"/>
    <w:rsid w:val="009B6EF8"/>
    <w:rsid w:val="009C12A2"/>
    <w:rsid w:val="009C52D2"/>
    <w:rsid w:val="009C65F5"/>
    <w:rsid w:val="009C7F85"/>
    <w:rsid w:val="009D1045"/>
    <w:rsid w:val="009D3197"/>
    <w:rsid w:val="009D3309"/>
    <w:rsid w:val="009D3DA3"/>
    <w:rsid w:val="009D7A3A"/>
    <w:rsid w:val="009E3EB1"/>
    <w:rsid w:val="009E3F87"/>
    <w:rsid w:val="009E4C05"/>
    <w:rsid w:val="009E711C"/>
    <w:rsid w:val="009F04F4"/>
    <w:rsid w:val="009F2A60"/>
    <w:rsid w:val="009F4073"/>
    <w:rsid w:val="009F4FB2"/>
    <w:rsid w:val="009F5B9B"/>
    <w:rsid w:val="009F5BA6"/>
    <w:rsid w:val="009F5F9B"/>
    <w:rsid w:val="00A0014B"/>
    <w:rsid w:val="00A0173D"/>
    <w:rsid w:val="00A0175F"/>
    <w:rsid w:val="00A03EA3"/>
    <w:rsid w:val="00A045C0"/>
    <w:rsid w:val="00A10010"/>
    <w:rsid w:val="00A12081"/>
    <w:rsid w:val="00A12B2D"/>
    <w:rsid w:val="00A14028"/>
    <w:rsid w:val="00A149C0"/>
    <w:rsid w:val="00A15402"/>
    <w:rsid w:val="00A16310"/>
    <w:rsid w:val="00A164EF"/>
    <w:rsid w:val="00A1673C"/>
    <w:rsid w:val="00A16BD4"/>
    <w:rsid w:val="00A21837"/>
    <w:rsid w:val="00A24A37"/>
    <w:rsid w:val="00A25558"/>
    <w:rsid w:val="00A26489"/>
    <w:rsid w:val="00A27779"/>
    <w:rsid w:val="00A27CB1"/>
    <w:rsid w:val="00A35472"/>
    <w:rsid w:val="00A3600A"/>
    <w:rsid w:val="00A363D1"/>
    <w:rsid w:val="00A3659D"/>
    <w:rsid w:val="00A368DC"/>
    <w:rsid w:val="00A423E8"/>
    <w:rsid w:val="00A43762"/>
    <w:rsid w:val="00A45532"/>
    <w:rsid w:val="00A475FA"/>
    <w:rsid w:val="00A54196"/>
    <w:rsid w:val="00A54558"/>
    <w:rsid w:val="00A5609C"/>
    <w:rsid w:val="00A571D1"/>
    <w:rsid w:val="00A57ADF"/>
    <w:rsid w:val="00A659B4"/>
    <w:rsid w:val="00A65A7A"/>
    <w:rsid w:val="00A67EBC"/>
    <w:rsid w:val="00A71B7E"/>
    <w:rsid w:val="00A71B92"/>
    <w:rsid w:val="00A75CA2"/>
    <w:rsid w:val="00A75F23"/>
    <w:rsid w:val="00A7621B"/>
    <w:rsid w:val="00A77D58"/>
    <w:rsid w:val="00A825FA"/>
    <w:rsid w:val="00A8321D"/>
    <w:rsid w:val="00A8630E"/>
    <w:rsid w:val="00A87232"/>
    <w:rsid w:val="00A92A4C"/>
    <w:rsid w:val="00A938E0"/>
    <w:rsid w:val="00A93E66"/>
    <w:rsid w:val="00A940CF"/>
    <w:rsid w:val="00A95C61"/>
    <w:rsid w:val="00A975A2"/>
    <w:rsid w:val="00A97B8C"/>
    <w:rsid w:val="00AA10FC"/>
    <w:rsid w:val="00AA239B"/>
    <w:rsid w:val="00AA3A9B"/>
    <w:rsid w:val="00AA5A28"/>
    <w:rsid w:val="00AA5CB8"/>
    <w:rsid w:val="00AA64BF"/>
    <w:rsid w:val="00AA6996"/>
    <w:rsid w:val="00AB0135"/>
    <w:rsid w:val="00AB02A1"/>
    <w:rsid w:val="00AB1824"/>
    <w:rsid w:val="00AB26FE"/>
    <w:rsid w:val="00AB5362"/>
    <w:rsid w:val="00AB5691"/>
    <w:rsid w:val="00AB5FF0"/>
    <w:rsid w:val="00AC2B0B"/>
    <w:rsid w:val="00AC2EAE"/>
    <w:rsid w:val="00AC4B9E"/>
    <w:rsid w:val="00AC5CCD"/>
    <w:rsid w:val="00AD1612"/>
    <w:rsid w:val="00AD1917"/>
    <w:rsid w:val="00AD2FE3"/>
    <w:rsid w:val="00AD37A1"/>
    <w:rsid w:val="00AD4345"/>
    <w:rsid w:val="00AD43B9"/>
    <w:rsid w:val="00AD44A3"/>
    <w:rsid w:val="00AD50D0"/>
    <w:rsid w:val="00AD5D34"/>
    <w:rsid w:val="00AD604C"/>
    <w:rsid w:val="00AD6831"/>
    <w:rsid w:val="00AE0124"/>
    <w:rsid w:val="00AE0129"/>
    <w:rsid w:val="00AE092C"/>
    <w:rsid w:val="00AE13A4"/>
    <w:rsid w:val="00AE228F"/>
    <w:rsid w:val="00AE2CE2"/>
    <w:rsid w:val="00AE3559"/>
    <w:rsid w:val="00AE3901"/>
    <w:rsid w:val="00AE4304"/>
    <w:rsid w:val="00AE518A"/>
    <w:rsid w:val="00AE5783"/>
    <w:rsid w:val="00AF2A46"/>
    <w:rsid w:val="00AF30F8"/>
    <w:rsid w:val="00AF33DA"/>
    <w:rsid w:val="00AF4ED0"/>
    <w:rsid w:val="00AF6563"/>
    <w:rsid w:val="00AF6C8E"/>
    <w:rsid w:val="00B01866"/>
    <w:rsid w:val="00B0291D"/>
    <w:rsid w:val="00B04736"/>
    <w:rsid w:val="00B06C9F"/>
    <w:rsid w:val="00B06E62"/>
    <w:rsid w:val="00B128A1"/>
    <w:rsid w:val="00B143DB"/>
    <w:rsid w:val="00B14AF6"/>
    <w:rsid w:val="00B162D5"/>
    <w:rsid w:val="00B1726A"/>
    <w:rsid w:val="00B20EF4"/>
    <w:rsid w:val="00B227F3"/>
    <w:rsid w:val="00B25158"/>
    <w:rsid w:val="00B25562"/>
    <w:rsid w:val="00B25585"/>
    <w:rsid w:val="00B25890"/>
    <w:rsid w:val="00B26A35"/>
    <w:rsid w:val="00B26AD1"/>
    <w:rsid w:val="00B26F3B"/>
    <w:rsid w:val="00B277A0"/>
    <w:rsid w:val="00B36CAA"/>
    <w:rsid w:val="00B36D6B"/>
    <w:rsid w:val="00B41376"/>
    <w:rsid w:val="00B42491"/>
    <w:rsid w:val="00B43F66"/>
    <w:rsid w:val="00B44DA2"/>
    <w:rsid w:val="00B44EE1"/>
    <w:rsid w:val="00B50C4D"/>
    <w:rsid w:val="00B51FD9"/>
    <w:rsid w:val="00B52CFE"/>
    <w:rsid w:val="00B536F0"/>
    <w:rsid w:val="00B56CB3"/>
    <w:rsid w:val="00B600B5"/>
    <w:rsid w:val="00B63C83"/>
    <w:rsid w:val="00B641A2"/>
    <w:rsid w:val="00B64267"/>
    <w:rsid w:val="00B6459D"/>
    <w:rsid w:val="00B64B84"/>
    <w:rsid w:val="00B64B8B"/>
    <w:rsid w:val="00B6625A"/>
    <w:rsid w:val="00B66D12"/>
    <w:rsid w:val="00B66DCE"/>
    <w:rsid w:val="00B676A8"/>
    <w:rsid w:val="00B67E90"/>
    <w:rsid w:val="00B7029A"/>
    <w:rsid w:val="00B70504"/>
    <w:rsid w:val="00B7544F"/>
    <w:rsid w:val="00B76F1F"/>
    <w:rsid w:val="00B8009B"/>
    <w:rsid w:val="00B82CFF"/>
    <w:rsid w:val="00B83EC9"/>
    <w:rsid w:val="00B84631"/>
    <w:rsid w:val="00B84787"/>
    <w:rsid w:val="00B86E2E"/>
    <w:rsid w:val="00B90147"/>
    <w:rsid w:val="00B901D3"/>
    <w:rsid w:val="00B93306"/>
    <w:rsid w:val="00B93F01"/>
    <w:rsid w:val="00B94AC4"/>
    <w:rsid w:val="00B967DB"/>
    <w:rsid w:val="00B96F42"/>
    <w:rsid w:val="00B97A73"/>
    <w:rsid w:val="00B97A7B"/>
    <w:rsid w:val="00BA0FF5"/>
    <w:rsid w:val="00BA1365"/>
    <w:rsid w:val="00BA16BB"/>
    <w:rsid w:val="00BA1AA5"/>
    <w:rsid w:val="00BA3658"/>
    <w:rsid w:val="00BA4E67"/>
    <w:rsid w:val="00BB0163"/>
    <w:rsid w:val="00BB0749"/>
    <w:rsid w:val="00BB6373"/>
    <w:rsid w:val="00BB6F21"/>
    <w:rsid w:val="00BC1CE8"/>
    <w:rsid w:val="00BC3E08"/>
    <w:rsid w:val="00BC41F8"/>
    <w:rsid w:val="00BC47E4"/>
    <w:rsid w:val="00BC5420"/>
    <w:rsid w:val="00BC59D8"/>
    <w:rsid w:val="00BC734B"/>
    <w:rsid w:val="00BD1074"/>
    <w:rsid w:val="00BD17F9"/>
    <w:rsid w:val="00BD1D2F"/>
    <w:rsid w:val="00BD2829"/>
    <w:rsid w:val="00BD40C9"/>
    <w:rsid w:val="00BD44A6"/>
    <w:rsid w:val="00BD496A"/>
    <w:rsid w:val="00BD60B5"/>
    <w:rsid w:val="00BD624F"/>
    <w:rsid w:val="00BD6305"/>
    <w:rsid w:val="00BD740E"/>
    <w:rsid w:val="00BE11E6"/>
    <w:rsid w:val="00BF03C2"/>
    <w:rsid w:val="00BF21D8"/>
    <w:rsid w:val="00BF4A1E"/>
    <w:rsid w:val="00BF68F6"/>
    <w:rsid w:val="00BF73B7"/>
    <w:rsid w:val="00BF7C67"/>
    <w:rsid w:val="00BF7F1B"/>
    <w:rsid w:val="00C0060D"/>
    <w:rsid w:val="00C01EDD"/>
    <w:rsid w:val="00C021AA"/>
    <w:rsid w:val="00C03779"/>
    <w:rsid w:val="00C040E0"/>
    <w:rsid w:val="00C05945"/>
    <w:rsid w:val="00C05AAD"/>
    <w:rsid w:val="00C07CB3"/>
    <w:rsid w:val="00C13B67"/>
    <w:rsid w:val="00C178D3"/>
    <w:rsid w:val="00C17B38"/>
    <w:rsid w:val="00C17F41"/>
    <w:rsid w:val="00C20085"/>
    <w:rsid w:val="00C2040A"/>
    <w:rsid w:val="00C20737"/>
    <w:rsid w:val="00C2078A"/>
    <w:rsid w:val="00C22D99"/>
    <w:rsid w:val="00C23F5D"/>
    <w:rsid w:val="00C31498"/>
    <w:rsid w:val="00C31729"/>
    <w:rsid w:val="00C32826"/>
    <w:rsid w:val="00C35B0F"/>
    <w:rsid w:val="00C36523"/>
    <w:rsid w:val="00C40FCC"/>
    <w:rsid w:val="00C41C1D"/>
    <w:rsid w:val="00C420C1"/>
    <w:rsid w:val="00C421E8"/>
    <w:rsid w:val="00C43EDC"/>
    <w:rsid w:val="00C46540"/>
    <w:rsid w:val="00C47CE0"/>
    <w:rsid w:val="00C50974"/>
    <w:rsid w:val="00C5132A"/>
    <w:rsid w:val="00C526CA"/>
    <w:rsid w:val="00C533B5"/>
    <w:rsid w:val="00C54ACD"/>
    <w:rsid w:val="00C55123"/>
    <w:rsid w:val="00C556E7"/>
    <w:rsid w:val="00C579F5"/>
    <w:rsid w:val="00C57BAE"/>
    <w:rsid w:val="00C60902"/>
    <w:rsid w:val="00C60D79"/>
    <w:rsid w:val="00C624DA"/>
    <w:rsid w:val="00C62EB0"/>
    <w:rsid w:val="00C63C7D"/>
    <w:rsid w:val="00C669D5"/>
    <w:rsid w:val="00C7060E"/>
    <w:rsid w:val="00C70BF6"/>
    <w:rsid w:val="00C70FBA"/>
    <w:rsid w:val="00C74CB7"/>
    <w:rsid w:val="00C764C7"/>
    <w:rsid w:val="00C81ABD"/>
    <w:rsid w:val="00C8242F"/>
    <w:rsid w:val="00C8384A"/>
    <w:rsid w:val="00C83AED"/>
    <w:rsid w:val="00C83FAE"/>
    <w:rsid w:val="00C8454B"/>
    <w:rsid w:val="00C84F5D"/>
    <w:rsid w:val="00C86327"/>
    <w:rsid w:val="00C870AB"/>
    <w:rsid w:val="00C90377"/>
    <w:rsid w:val="00C91933"/>
    <w:rsid w:val="00C92E55"/>
    <w:rsid w:val="00C96214"/>
    <w:rsid w:val="00C96573"/>
    <w:rsid w:val="00C97C50"/>
    <w:rsid w:val="00CA1691"/>
    <w:rsid w:val="00CA17F1"/>
    <w:rsid w:val="00CA21AE"/>
    <w:rsid w:val="00CA2985"/>
    <w:rsid w:val="00CA2CBB"/>
    <w:rsid w:val="00CA59B1"/>
    <w:rsid w:val="00CB0619"/>
    <w:rsid w:val="00CB0893"/>
    <w:rsid w:val="00CB178E"/>
    <w:rsid w:val="00CB4770"/>
    <w:rsid w:val="00CB755E"/>
    <w:rsid w:val="00CB7AF1"/>
    <w:rsid w:val="00CC02E8"/>
    <w:rsid w:val="00CC039F"/>
    <w:rsid w:val="00CC111D"/>
    <w:rsid w:val="00CC4318"/>
    <w:rsid w:val="00CC70EA"/>
    <w:rsid w:val="00CC7B65"/>
    <w:rsid w:val="00CD00EF"/>
    <w:rsid w:val="00CD0B90"/>
    <w:rsid w:val="00CD0F9D"/>
    <w:rsid w:val="00CD138B"/>
    <w:rsid w:val="00CD1801"/>
    <w:rsid w:val="00CD567E"/>
    <w:rsid w:val="00CE0331"/>
    <w:rsid w:val="00CE3078"/>
    <w:rsid w:val="00CE411B"/>
    <w:rsid w:val="00CE6BB7"/>
    <w:rsid w:val="00CF15C4"/>
    <w:rsid w:val="00CF3F17"/>
    <w:rsid w:val="00CF6960"/>
    <w:rsid w:val="00CF7C8F"/>
    <w:rsid w:val="00D008D0"/>
    <w:rsid w:val="00D00DD6"/>
    <w:rsid w:val="00D04D21"/>
    <w:rsid w:val="00D0621B"/>
    <w:rsid w:val="00D07EFB"/>
    <w:rsid w:val="00D11E0A"/>
    <w:rsid w:val="00D12DCC"/>
    <w:rsid w:val="00D12E72"/>
    <w:rsid w:val="00D13C20"/>
    <w:rsid w:val="00D13E1F"/>
    <w:rsid w:val="00D149AA"/>
    <w:rsid w:val="00D157EB"/>
    <w:rsid w:val="00D160A6"/>
    <w:rsid w:val="00D17621"/>
    <w:rsid w:val="00D205DB"/>
    <w:rsid w:val="00D20739"/>
    <w:rsid w:val="00D207A4"/>
    <w:rsid w:val="00D224DD"/>
    <w:rsid w:val="00D22C67"/>
    <w:rsid w:val="00D24748"/>
    <w:rsid w:val="00D24D7E"/>
    <w:rsid w:val="00D2779C"/>
    <w:rsid w:val="00D32828"/>
    <w:rsid w:val="00D32834"/>
    <w:rsid w:val="00D32C78"/>
    <w:rsid w:val="00D32F4D"/>
    <w:rsid w:val="00D35B35"/>
    <w:rsid w:val="00D36FA1"/>
    <w:rsid w:val="00D37FDE"/>
    <w:rsid w:val="00D412B3"/>
    <w:rsid w:val="00D41CA2"/>
    <w:rsid w:val="00D457BF"/>
    <w:rsid w:val="00D4616B"/>
    <w:rsid w:val="00D52449"/>
    <w:rsid w:val="00D5561C"/>
    <w:rsid w:val="00D5675B"/>
    <w:rsid w:val="00D568FA"/>
    <w:rsid w:val="00D56CAD"/>
    <w:rsid w:val="00D577BD"/>
    <w:rsid w:val="00D62E3B"/>
    <w:rsid w:val="00D6324E"/>
    <w:rsid w:val="00D63442"/>
    <w:rsid w:val="00D63E4F"/>
    <w:rsid w:val="00D64222"/>
    <w:rsid w:val="00D64B50"/>
    <w:rsid w:val="00D64C98"/>
    <w:rsid w:val="00D64CE8"/>
    <w:rsid w:val="00D65697"/>
    <w:rsid w:val="00D66570"/>
    <w:rsid w:val="00D66BAA"/>
    <w:rsid w:val="00D67FC4"/>
    <w:rsid w:val="00D70D77"/>
    <w:rsid w:val="00D765AC"/>
    <w:rsid w:val="00D76F5F"/>
    <w:rsid w:val="00D772B4"/>
    <w:rsid w:val="00D80AE9"/>
    <w:rsid w:val="00D80F8E"/>
    <w:rsid w:val="00D815E9"/>
    <w:rsid w:val="00D828D6"/>
    <w:rsid w:val="00D82DC3"/>
    <w:rsid w:val="00D83FEE"/>
    <w:rsid w:val="00D8433D"/>
    <w:rsid w:val="00D8492C"/>
    <w:rsid w:val="00D92932"/>
    <w:rsid w:val="00D92B54"/>
    <w:rsid w:val="00D92C6F"/>
    <w:rsid w:val="00D93B49"/>
    <w:rsid w:val="00D93B83"/>
    <w:rsid w:val="00D9571A"/>
    <w:rsid w:val="00D95B2B"/>
    <w:rsid w:val="00D97274"/>
    <w:rsid w:val="00D97FB3"/>
    <w:rsid w:val="00DA0868"/>
    <w:rsid w:val="00DA0966"/>
    <w:rsid w:val="00DA4F15"/>
    <w:rsid w:val="00DA5AA0"/>
    <w:rsid w:val="00DA6049"/>
    <w:rsid w:val="00DB17D3"/>
    <w:rsid w:val="00DB412B"/>
    <w:rsid w:val="00DB42D2"/>
    <w:rsid w:val="00DB478D"/>
    <w:rsid w:val="00DB4D13"/>
    <w:rsid w:val="00DB6841"/>
    <w:rsid w:val="00DB6B90"/>
    <w:rsid w:val="00DB7E3E"/>
    <w:rsid w:val="00DC169D"/>
    <w:rsid w:val="00DC1CE4"/>
    <w:rsid w:val="00DC3CCB"/>
    <w:rsid w:val="00DC480C"/>
    <w:rsid w:val="00DC48D9"/>
    <w:rsid w:val="00DC4B4D"/>
    <w:rsid w:val="00DC4E7E"/>
    <w:rsid w:val="00DC518E"/>
    <w:rsid w:val="00DC5D50"/>
    <w:rsid w:val="00DC7045"/>
    <w:rsid w:val="00DD235F"/>
    <w:rsid w:val="00DD3086"/>
    <w:rsid w:val="00DD30D8"/>
    <w:rsid w:val="00DD3D05"/>
    <w:rsid w:val="00DD6CAE"/>
    <w:rsid w:val="00DD7451"/>
    <w:rsid w:val="00DE06E9"/>
    <w:rsid w:val="00DE164A"/>
    <w:rsid w:val="00DE1882"/>
    <w:rsid w:val="00DE1D63"/>
    <w:rsid w:val="00DE468F"/>
    <w:rsid w:val="00DE5379"/>
    <w:rsid w:val="00DE63ED"/>
    <w:rsid w:val="00DE786C"/>
    <w:rsid w:val="00DF51B7"/>
    <w:rsid w:val="00DF596B"/>
    <w:rsid w:val="00DF6EAE"/>
    <w:rsid w:val="00DF7268"/>
    <w:rsid w:val="00DF7F60"/>
    <w:rsid w:val="00E00843"/>
    <w:rsid w:val="00E023D8"/>
    <w:rsid w:val="00E02A13"/>
    <w:rsid w:val="00E02E71"/>
    <w:rsid w:val="00E035D4"/>
    <w:rsid w:val="00E03769"/>
    <w:rsid w:val="00E05988"/>
    <w:rsid w:val="00E06FDE"/>
    <w:rsid w:val="00E10064"/>
    <w:rsid w:val="00E126CF"/>
    <w:rsid w:val="00E13BFF"/>
    <w:rsid w:val="00E145CB"/>
    <w:rsid w:val="00E14D7B"/>
    <w:rsid w:val="00E15DCF"/>
    <w:rsid w:val="00E204EF"/>
    <w:rsid w:val="00E20CD0"/>
    <w:rsid w:val="00E24AE7"/>
    <w:rsid w:val="00E24E60"/>
    <w:rsid w:val="00E27954"/>
    <w:rsid w:val="00E3118B"/>
    <w:rsid w:val="00E336D5"/>
    <w:rsid w:val="00E33C9E"/>
    <w:rsid w:val="00E33EE5"/>
    <w:rsid w:val="00E347C7"/>
    <w:rsid w:val="00E3543C"/>
    <w:rsid w:val="00E35442"/>
    <w:rsid w:val="00E3733A"/>
    <w:rsid w:val="00E3760F"/>
    <w:rsid w:val="00E406A7"/>
    <w:rsid w:val="00E42C51"/>
    <w:rsid w:val="00E43D83"/>
    <w:rsid w:val="00E44BB3"/>
    <w:rsid w:val="00E4568C"/>
    <w:rsid w:val="00E46B9A"/>
    <w:rsid w:val="00E5299D"/>
    <w:rsid w:val="00E5336C"/>
    <w:rsid w:val="00E53EFB"/>
    <w:rsid w:val="00E54391"/>
    <w:rsid w:val="00E54A20"/>
    <w:rsid w:val="00E57C48"/>
    <w:rsid w:val="00E6146F"/>
    <w:rsid w:val="00E66709"/>
    <w:rsid w:val="00E67FD6"/>
    <w:rsid w:val="00E703FF"/>
    <w:rsid w:val="00E719F7"/>
    <w:rsid w:val="00E723BF"/>
    <w:rsid w:val="00E73529"/>
    <w:rsid w:val="00E744CB"/>
    <w:rsid w:val="00E749D4"/>
    <w:rsid w:val="00E74F9A"/>
    <w:rsid w:val="00E755BB"/>
    <w:rsid w:val="00E81315"/>
    <w:rsid w:val="00E82804"/>
    <w:rsid w:val="00E844F8"/>
    <w:rsid w:val="00E84B97"/>
    <w:rsid w:val="00E9116C"/>
    <w:rsid w:val="00E91B79"/>
    <w:rsid w:val="00E91F45"/>
    <w:rsid w:val="00E93953"/>
    <w:rsid w:val="00E9577C"/>
    <w:rsid w:val="00E95BAC"/>
    <w:rsid w:val="00E95E98"/>
    <w:rsid w:val="00E96CAF"/>
    <w:rsid w:val="00E9715E"/>
    <w:rsid w:val="00EA09E2"/>
    <w:rsid w:val="00EA1D4E"/>
    <w:rsid w:val="00EA3B05"/>
    <w:rsid w:val="00EA3BDF"/>
    <w:rsid w:val="00EA516C"/>
    <w:rsid w:val="00EA5591"/>
    <w:rsid w:val="00EA5AC7"/>
    <w:rsid w:val="00EA761B"/>
    <w:rsid w:val="00EB39ED"/>
    <w:rsid w:val="00EB3E3A"/>
    <w:rsid w:val="00EB613B"/>
    <w:rsid w:val="00EB645A"/>
    <w:rsid w:val="00EB6D95"/>
    <w:rsid w:val="00EB71FC"/>
    <w:rsid w:val="00EC023A"/>
    <w:rsid w:val="00EC1C7C"/>
    <w:rsid w:val="00EC29BD"/>
    <w:rsid w:val="00EC318D"/>
    <w:rsid w:val="00EC3A48"/>
    <w:rsid w:val="00EC41F4"/>
    <w:rsid w:val="00EC66CB"/>
    <w:rsid w:val="00EC687C"/>
    <w:rsid w:val="00EC7096"/>
    <w:rsid w:val="00ED1895"/>
    <w:rsid w:val="00ED2DFF"/>
    <w:rsid w:val="00ED66C6"/>
    <w:rsid w:val="00ED6F48"/>
    <w:rsid w:val="00EE09C6"/>
    <w:rsid w:val="00EE29E0"/>
    <w:rsid w:val="00EE458D"/>
    <w:rsid w:val="00EE5DC6"/>
    <w:rsid w:val="00EF2455"/>
    <w:rsid w:val="00EF2D67"/>
    <w:rsid w:val="00EF2DC6"/>
    <w:rsid w:val="00EF5D20"/>
    <w:rsid w:val="00EF5EE2"/>
    <w:rsid w:val="00EF5F1F"/>
    <w:rsid w:val="00EF6A70"/>
    <w:rsid w:val="00F02E97"/>
    <w:rsid w:val="00F0402C"/>
    <w:rsid w:val="00F040E6"/>
    <w:rsid w:val="00F0492A"/>
    <w:rsid w:val="00F053CA"/>
    <w:rsid w:val="00F07B86"/>
    <w:rsid w:val="00F10797"/>
    <w:rsid w:val="00F108F1"/>
    <w:rsid w:val="00F10E00"/>
    <w:rsid w:val="00F13F08"/>
    <w:rsid w:val="00F14BE2"/>
    <w:rsid w:val="00F14EC5"/>
    <w:rsid w:val="00F1742E"/>
    <w:rsid w:val="00F177A2"/>
    <w:rsid w:val="00F213B9"/>
    <w:rsid w:val="00F21A09"/>
    <w:rsid w:val="00F22ABB"/>
    <w:rsid w:val="00F250A0"/>
    <w:rsid w:val="00F25C5D"/>
    <w:rsid w:val="00F322D3"/>
    <w:rsid w:val="00F32610"/>
    <w:rsid w:val="00F340BA"/>
    <w:rsid w:val="00F34A3A"/>
    <w:rsid w:val="00F358D7"/>
    <w:rsid w:val="00F403D3"/>
    <w:rsid w:val="00F41F52"/>
    <w:rsid w:val="00F42065"/>
    <w:rsid w:val="00F420EA"/>
    <w:rsid w:val="00F44404"/>
    <w:rsid w:val="00F44696"/>
    <w:rsid w:val="00F4527E"/>
    <w:rsid w:val="00F4540A"/>
    <w:rsid w:val="00F45614"/>
    <w:rsid w:val="00F45AF4"/>
    <w:rsid w:val="00F45F13"/>
    <w:rsid w:val="00F4744D"/>
    <w:rsid w:val="00F50AB3"/>
    <w:rsid w:val="00F51B4F"/>
    <w:rsid w:val="00F533E8"/>
    <w:rsid w:val="00F542C2"/>
    <w:rsid w:val="00F550C6"/>
    <w:rsid w:val="00F56320"/>
    <w:rsid w:val="00F56356"/>
    <w:rsid w:val="00F565BD"/>
    <w:rsid w:val="00F56F1C"/>
    <w:rsid w:val="00F5713B"/>
    <w:rsid w:val="00F57BCB"/>
    <w:rsid w:val="00F65231"/>
    <w:rsid w:val="00F65BA3"/>
    <w:rsid w:val="00F70137"/>
    <w:rsid w:val="00F72C2A"/>
    <w:rsid w:val="00F732AA"/>
    <w:rsid w:val="00F75F7A"/>
    <w:rsid w:val="00F76EA5"/>
    <w:rsid w:val="00F77E8C"/>
    <w:rsid w:val="00F82119"/>
    <w:rsid w:val="00F82595"/>
    <w:rsid w:val="00F828EE"/>
    <w:rsid w:val="00F83ECE"/>
    <w:rsid w:val="00F85084"/>
    <w:rsid w:val="00F90BE3"/>
    <w:rsid w:val="00F92D5F"/>
    <w:rsid w:val="00FA145D"/>
    <w:rsid w:val="00FA20CE"/>
    <w:rsid w:val="00FA395D"/>
    <w:rsid w:val="00FA4300"/>
    <w:rsid w:val="00FA4A4B"/>
    <w:rsid w:val="00FA6176"/>
    <w:rsid w:val="00FA6F7D"/>
    <w:rsid w:val="00FA7DA9"/>
    <w:rsid w:val="00FB021A"/>
    <w:rsid w:val="00FB1D6E"/>
    <w:rsid w:val="00FB56A6"/>
    <w:rsid w:val="00FC0C12"/>
    <w:rsid w:val="00FC19E8"/>
    <w:rsid w:val="00FC5209"/>
    <w:rsid w:val="00FC56CE"/>
    <w:rsid w:val="00FC66AE"/>
    <w:rsid w:val="00FC6DAE"/>
    <w:rsid w:val="00FD03CE"/>
    <w:rsid w:val="00FD31EA"/>
    <w:rsid w:val="00FD633D"/>
    <w:rsid w:val="00FD7819"/>
    <w:rsid w:val="00FE03A3"/>
    <w:rsid w:val="00FE03EC"/>
    <w:rsid w:val="00FE210B"/>
    <w:rsid w:val="00FE575F"/>
    <w:rsid w:val="00FE65E9"/>
    <w:rsid w:val="00FE71A7"/>
    <w:rsid w:val="00FE7DA6"/>
    <w:rsid w:val="00FF01F5"/>
    <w:rsid w:val="00FF40A2"/>
    <w:rsid w:val="00FF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8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827D7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D2315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rsid w:val="00EC29BD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27D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"/>
    <w:uiPriority w:val="99"/>
    <w:rsid w:val="00827D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1"/>
    <w:rsid w:val="00827D74"/>
    <w:pPr>
      <w:keepNext w:val="0"/>
      <w:keepLines w:val="0"/>
      <w:spacing w:before="0" w:after="0" w:line="240" w:lineRule="auto"/>
    </w:pPr>
    <w:rPr>
      <w:rFonts w:ascii="宋体" w:hAnsi="宋体"/>
      <w:b w:val="0"/>
      <w:bCs w:val="0"/>
      <w:color w:val="000000"/>
      <w:kern w:val="2"/>
      <w:sz w:val="18"/>
      <w:szCs w:val="28"/>
    </w:rPr>
  </w:style>
  <w:style w:type="character" w:styleId="a5">
    <w:name w:val="annotation reference"/>
    <w:semiHidden/>
    <w:rsid w:val="00F41F52"/>
    <w:rPr>
      <w:sz w:val="21"/>
      <w:szCs w:val="21"/>
    </w:rPr>
  </w:style>
  <w:style w:type="paragraph" w:styleId="a6">
    <w:name w:val="annotation text"/>
    <w:basedOn w:val="a"/>
    <w:link w:val="Char0"/>
    <w:uiPriority w:val="99"/>
    <w:semiHidden/>
    <w:rsid w:val="00F41F52"/>
    <w:pPr>
      <w:jc w:val="left"/>
    </w:pPr>
  </w:style>
  <w:style w:type="paragraph" w:styleId="a7">
    <w:name w:val="annotation subject"/>
    <w:basedOn w:val="a6"/>
    <w:next w:val="a6"/>
    <w:semiHidden/>
    <w:rsid w:val="00F41F52"/>
    <w:rPr>
      <w:b/>
      <w:bCs/>
    </w:rPr>
  </w:style>
  <w:style w:type="paragraph" w:styleId="a8">
    <w:name w:val="Balloon Text"/>
    <w:basedOn w:val="a"/>
    <w:semiHidden/>
    <w:rsid w:val="00F41F52"/>
    <w:rPr>
      <w:sz w:val="18"/>
      <w:szCs w:val="18"/>
    </w:rPr>
  </w:style>
  <w:style w:type="character" w:customStyle="1" w:styleId="3Char">
    <w:name w:val="标题 3 Char"/>
    <w:link w:val="3"/>
    <w:uiPriority w:val="9"/>
    <w:semiHidden/>
    <w:rsid w:val="00EC29BD"/>
    <w:rPr>
      <w:b/>
      <w:bCs/>
      <w:kern w:val="2"/>
      <w:sz w:val="32"/>
      <w:szCs w:val="32"/>
    </w:rPr>
  </w:style>
  <w:style w:type="character" w:customStyle="1" w:styleId="trans-section">
    <w:name w:val="trans-section"/>
    <w:basedOn w:val="a0"/>
    <w:rsid w:val="00EC29BD"/>
  </w:style>
  <w:style w:type="paragraph" w:styleId="a9">
    <w:name w:val="Normal (Web)"/>
    <w:basedOn w:val="a"/>
    <w:uiPriority w:val="99"/>
    <w:unhideWhenUsed/>
    <w:rsid w:val="0067241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t">
    <w:name w:val="st"/>
    <w:basedOn w:val="a0"/>
    <w:rsid w:val="00487E73"/>
  </w:style>
  <w:style w:type="character" w:styleId="aa">
    <w:name w:val="Emphasis"/>
    <w:uiPriority w:val="20"/>
    <w:qFormat/>
    <w:rsid w:val="00487E73"/>
    <w:rPr>
      <w:i/>
      <w:iCs/>
    </w:rPr>
  </w:style>
  <w:style w:type="character" w:customStyle="1" w:styleId="apple-converted-space">
    <w:name w:val="apple-converted-space"/>
    <w:basedOn w:val="a0"/>
    <w:rsid w:val="00C05945"/>
  </w:style>
  <w:style w:type="character" w:customStyle="1" w:styleId="highlight">
    <w:name w:val="highlight"/>
    <w:basedOn w:val="a0"/>
    <w:rsid w:val="00010A09"/>
  </w:style>
  <w:style w:type="character" w:styleId="ab">
    <w:name w:val="Hyperlink"/>
    <w:rsid w:val="0031035A"/>
    <w:rPr>
      <w:color w:val="0000FF"/>
      <w:u w:val="single"/>
    </w:rPr>
  </w:style>
  <w:style w:type="character" w:styleId="ac">
    <w:name w:val="page number"/>
    <w:basedOn w:val="a0"/>
    <w:rsid w:val="00440A38"/>
  </w:style>
  <w:style w:type="character" w:styleId="ad">
    <w:name w:val="line number"/>
    <w:rsid w:val="009D1045"/>
    <w:rPr>
      <w:rFonts w:ascii="Arial" w:hAnsi="Arial"/>
    </w:rPr>
  </w:style>
  <w:style w:type="character" w:customStyle="1" w:styleId="Char">
    <w:name w:val="页脚 Char"/>
    <w:link w:val="a4"/>
    <w:uiPriority w:val="99"/>
    <w:rsid w:val="009D1045"/>
    <w:rPr>
      <w:kern w:val="2"/>
      <w:sz w:val="18"/>
      <w:szCs w:val="18"/>
    </w:rPr>
  </w:style>
  <w:style w:type="paragraph" w:customStyle="1" w:styleId="d203523">
    <w:name w:val="样式 正文缩进d + 首行缩进:  2 字符 段前: 0.35 行 行距: 最小值 23 磅"/>
    <w:basedOn w:val="ae"/>
    <w:rsid w:val="00BD1074"/>
    <w:pPr>
      <w:adjustRightInd w:val="0"/>
      <w:snapToGrid w:val="0"/>
      <w:spacing w:beforeLines="35" w:line="460" w:lineRule="atLeast"/>
      <w:ind w:firstLine="560"/>
      <w:textAlignment w:val="baseline"/>
    </w:pPr>
    <w:rPr>
      <w:rFonts w:eastAsia="楷体_GB2312" w:cs="宋体"/>
      <w:snapToGrid w:val="0"/>
      <w:kern w:val="0"/>
      <w:sz w:val="28"/>
      <w:szCs w:val="20"/>
    </w:rPr>
  </w:style>
  <w:style w:type="paragraph" w:styleId="ae">
    <w:name w:val="Normal Indent"/>
    <w:basedOn w:val="a"/>
    <w:uiPriority w:val="99"/>
    <w:semiHidden/>
    <w:unhideWhenUsed/>
    <w:rsid w:val="00BD1074"/>
    <w:pPr>
      <w:ind w:firstLineChars="200" w:firstLine="420"/>
    </w:pPr>
  </w:style>
  <w:style w:type="character" w:customStyle="1" w:styleId="Char0">
    <w:name w:val="批注文字 Char"/>
    <w:link w:val="a6"/>
    <w:uiPriority w:val="99"/>
    <w:semiHidden/>
    <w:rsid w:val="00B26AD1"/>
    <w:rPr>
      <w:kern w:val="2"/>
      <w:sz w:val="21"/>
      <w:szCs w:val="24"/>
    </w:rPr>
  </w:style>
  <w:style w:type="character" w:customStyle="1" w:styleId="2Char">
    <w:name w:val="标题 2 Char"/>
    <w:link w:val="2"/>
    <w:uiPriority w:val="9"/>
    <w:semiHidden/>
    <w:rsid w:val="008D2315"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FIGX">
    <w:name w:val="FIG.X"/>
    <w:basedOn w:val="a"/>
    <w:link w:val="FIGXChar"/>
    <w:rsid w:val="008D2315"/>
    <w:pPr>
      <w:spacing w:beforeLines="50" w:afterLines="100"/>
      <w:jc w:val="center"/>
    </w:pPr>
    <w:rPr>
      <w:sz w:val="30"/>
      <w:szCs w:val="30"/>
    </w:rPr>
  </w:style>
  <w:style w:type="character" w:customStyle="1" w:styleId="FIGXChar">
    <w:name w:val="FIG.X Char"/>
    <w:link w:val="FIGX"/>
    <w:rsid w:val="008D2315"/>
    <w:rPr>
      <w:kern w:val="2"/>
      <w:sz w:val="30"/>
      <w:szCs w:val="30"/>
    </w:rPr>
  </w:style>
  <w:style w:type="paragraph" w:customStyle="1" w:styleId="ClaimbodyChar">
    <w:name w:val="Claim body Char"/>
    <w:basedOn w:val="a"/>
    <w:rsid w:val="00183C71"/>
    <w:pPr>
      <w:spacing w:line="360" w:lineRule="auto"/>
      <w:ind w:firstLine="72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8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827D7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D2315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rsid w:val="00EC29BD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27D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"/>
    <w:uiPriority w:val="99"/>
    <w:rsid w:val="00827D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1"/>
    <w:rsid w:val="00827D74"/>
    <w:pPr>
      <w:keepNext w:val="0"/>
      <w:keepLines w:val="0"/>
      <w:spacing w:before="0" w:after="0" w:line="240" w:lineRule="auto"/>
    </w:pPr>
    <w:rPr>
      <w:rFonts w:ascii="宋体" w:hAnsi="宋体"/>
      <w:b w:val="0"/>
      <w:bCs w:val="0"/>
      <w:color w:val="000000"/>
      <w:kern w:val="2"/>
      <w:sz w:val="18"/>
      <w:szCs w:val="28"/>
    </w:rPr>
  </w:style>
  <w:style w:type="character" w:styleId="a5">
    <w:name w:val="annotation reference"/>
    <w:semiHidden/>
    <w:rsid w:val="00F41F52"/>
    <w:rPr>
      <w:sz w:val="21"/>
      <w:szCs w:val="21"/>
    </w:rPr>
  </w:style>
  <w:style w:type="paragraph" w:styleId="a6">
    <w:name w:val="annotation text"/>
    <w:basedOn w:val="a"/>
    <w:link w:val="Char0"/>
    <w:uiPriority w:val="99"/>
    <w:semiHidden/>
    <w:rsid w:val="00F41F52"/>
    <w:pPr>
      <w:jc w:val="left"/>
    </w:pPr>
  </w:style>
  <w:style w:type="paragraph" w:styleId="a7">
    <w:name w:val="annotation subject"/>
    <w:basedOn w:val="a6"/>
    <w:next w:val="a6"/>
    <w:semiHidden/>
    <w:rsid w:val="00F41F52"/>
    <w:rPr>
      <w:b/>
      <w:bCs/>
    </w:rPr>
  </w:style>
  <w:style w:type="paragraph" w:styleId="a8">
    <w:name w:val="Balloon Text"/>
    <w:basedOn w:val="a"/>
    <w:semiHidden/>
    <w:rsid w:val="00F41F52"/>
    <w:rPr>
      <w:sz w:val="18"/>
      <w:szCs w:val="18"/>
    </w:rPr>
  </w:style>
  <w:style w:type="character" w:customStyle="1" w:styleId="3Char">
    <w:name w:val="标题 3 Char"/>
    <w:link w:val="3"/>
    <w:uiPriority w:val="9"/>
    <w:semiHidden/>
    <w:rsid w:val="00EC29BD"/>
    <w:rPr>
      <w:b/>
      <w:bCs/>
      <w:kern w:val="2"/>
      <w:sz w:val="32"/>
      <w:szCs w:val="32"/>
    </w:rPr>
  </w:style>
  <w:style w:type="character" w:customStyle="1" w:styleId="trans-section">
    <w:name w:val="trans-section"/>
    <w:basedOn w:val="a0"/>
    <w:rsid w:val="00EC29BD"/>
  </w:style>
  <w:style w:type="paragraph" w:styleId="a9">
    <w:name w:val="Normal (Web)"/>
    <w:basedOn w:val="a"/>
    <w:uiPriority w:val="99"/>
    <w:unhideWhenUsed/>
    <w:rsid w:val="0067241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t">
    <w:name w:val="st"/>
    <w:basedOn w:val="a0"/>
    <w:rsid w:val="00487E73"/>
  </w:style>
  <w:style w:type="character" w:styleId="aa">
    <w:name w:val="Emphasis"/>
    <w:uiPriority w:val="20"/>
    <w:qFormat/>
    <w:rsid w:val="00487E73"/>
    <w:rPr>
      <w:i/>
      <w:iCs/>
    </w:rPr>
  </w:style>
  <w:style w:type="character" w:customStyle="1" w:styleId="apple-converted-space">
    <w:name w:val="apple-converted-space"/>
    <w:basedOn w:val="a0"/>
    <w:rsid w:val="00C05945"/>
  </w:style>
  <w:style w:type="character" w:customStyle="1" w:styleId="highlight">
    <w:name w:val="highlight"/>
    <w:basedOn w:val="a0"/>
    <w:rsid w:val="00010A09"/>
  </w:style>
  <w:style w:type="character" w:styleId="ab">
    <w:name w:val="Hyperlink"/>
    <w:rsid w:val="0031035A"/>
    <w:rPr>
      <w:color w:val="0000FF"/>
      <w:u w:val="single"/>
    </w:rPr>
  </w:style>
  <w:style w:type="character" w:styleId="ac">
    <w:name w:val="page number"/>
    <w:basedOn w:val="a0"/>
    <w:rsid w:val="00440A38"/>
  </w:style>
  <w:style w:type="character" w:styleId="ad">
    <w:name w:val="line number"/>
    <w:rsid w:val="009D1045"/>
    <w:rPr>
      <w:rFonts w:ascii="Arial" w:hAnsi="Arial"/>
    </w:rPr>
  </w:style>
  <w:style w:type="character" w:customStyle="1" w:styleId="Char">
    <w:name w:val="页脚 Char"/>
    <w:link w:val="a4"/>
    <w:uiPriority w:val="99"/>
    <w:rsid w:val="009D1045"/>
    <w:rPr>
      <w:kern w:val="2"/>
      <w:sz w:val="18"/>
      <w:szCs w:val="18"/>
    </w:rPr>
  </w:style>
  <w:style w:type="paragraph" w:customStyle="1" w:styleId="d203523">
    <w:name w:val="样式 正文缩进d + 首行缩进:  2 字符 段前: 0.35 行 行距: 最小值 23 磅"/>
    <w:basedOn w:val="ae"/>
    <w:rsid w:val="00BD1074"/>
    <w:pPr>
      <w:adjustRightInd w:val="0"/>
      <w:snapToGrid w:val="0"/>
      <w:spacing w:beforeLines="35" w:line="460" w:lineRule="atLeast"/>
      <w:ind w:firstLine="560"/>
      <w:textAlignment w:val="baseline"/>
    </w:pPr>
    <w:rPr>
      <w:rFonts w:eastAsia="楷体_GB2312" w:cs="宋体"/>
      <w:snapToGrid w:val="0"/>
      <w:kern w:val="0"/>
      <w:sz w:val="28"/>
      <w:szCs w:val="20"/>
    </w:rPr>
  </w:style>
  <w:style w:type="paragraph" w:styleId="ae">
    <w:name w:val="Normal Indent"/>
    <w:basedOn w:val="a"/>
    <w:uiPriority w:val="99"/>
    <w:semiHidden/>
    <w:unhideWhenUsed/>
    <w:rsid w:val="00BD1074"/>
    <w:pPr>
      <w:ind w:firstLineChars="200" w:firstLine="420"/>
    </w:pPr>
  </w:style>
  <w:style w:type="character" w:customStyle="1" w:styleId="Char0">
    <w:name w:val="批注文字 Char"/>
    <w:link w:val="a6"/>
    <w:uiPriority w:val="99"/>
    <w:semiHidden/>
    <w:rsid w:val="00B26AD1"/>
    <w:rPr>
      <w:kern w:val="2"/>
      <w:sz w:val="21"/>
      <w:szCs w:val="24"/>
    </w:rPr>
  </w:style>
  <w:style w:type="character" w:customStyle="1" w:styleId="2Char">
    <w:name w:val="标题 2 Char"/>
    <w:link w:val="2"/>
    <w:uiPriority w:val="9"/>
    <w:semiHidden/>
    <w:rsid w:val="008D2315"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FIGX">
    <w:name w:val="FIG.X"/>
    <w:basedOn w:val="a"/>
    <w:link w:val="FIGXChar"/>
    <w:rsid w:val="008D2315"/>
    <w:pPr>
      <w:spacing w:beforeLines="50" w:afterLines="100"/>
      <w:jc w:val="center"/>
    </w:pPr>
    <w:rPr>
      <w:sz w:val="30"/>
      <w:szCs w:val="30"/>
    </w:rPr>
  </w:style>
  <w:style w:type="character" w:customStyle="1" w:styleId="FIGXChar">
    <w:name w:val="FIG.X Char"/>
    <w:link w:val="FIGX"/>
    <w:rsid w:val="008D2315"/>
    <w:rPr>
      <w:kern w:val="2"/>
      <w:sz w:val="30"/>
      <w:szCs w:val="30"/>
    </w:rPr>
  </w:style>
  <w:style w:type="paragraph" w:customStyle="1" w:styleId="ClaimbodyChar">
    <w:name w:val="Claim body Char"/>
    <w:basedOn w:val="a"/>
    <w:rsid w:val="00183C71"/>
    <w:pPr>
      <w:spacing w:line="360" w:lineRule="auto"/>
      <w:ind w:firstLine="7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emf"/><Relationship Id="rId21" Type="http://schemas.openxmlformats.org/officeDocument/2006/relationships/package" Target="embeddings/Microsoft_Visio___7.vsdx"/><Relationship Id="rId42" Type="http://schemas.openxmlformats.org/officeDocument/2006/relationships/image" Target="media/image18.emf"/><Relationship Id="rId47" Type="http://schemas.openxmlformats.org/officeDocument/2006/relationships/package" Target="embeddings/Microsoft_Visio___20.vsdx"/><Relationship Id="rId63" Type="http://schemas.openxmlformats.org/officeDocument/2006/relationships/image" Target="media/image29.emf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9" Type="http://schemas.openxmlformats.org/officeDocument/2006/relationships/package" Target="embeddings/Microsoft_Visio___11.vsdx"/><Relationship Id="rId11" Type="http://schemas.openxmlformats.org/officeDocument/2006/relationships/package" Target="embeddings/Microsoft_Visio___2.vsdx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package" Target="embeddings/Microsoft_Visio___15.vsdx"/><Relationship Id="rId40" Type="http://schemas.openxmlformats.org/officeDocument/2006/relationships/image" Target="media/image17.emf"/><Relationship Id="rId45" Type="http://schemas.openxmlformats.org/officeDocument/2006/relationships/package" Target="embeddings/Microsoft_Visio___19.vsdx"/><Relationship Id="rId53" Type="http://schemas.openxmlformats.org/officeDocument/2006/relationships/package" Target="embeddings/Microsoft_Visio___23.vsdx"/><Relationship Id="rId58" Type="http://schemas.openxmlformats.org/officeDocument/2006/relationships/package" Target="embeddings/Microsoft_Visio___25.vsdx"/><Relationship Id="rId66" Type="http://schemas.openxmlformats.org/officeDocument/2006/relationships/package" Target="embeddings/Microsoft_Visio___29.vsdx"/><Relationship Id="rId5" Type="http://schemas.openxmlformats.org/officeDocument/2006/relationships/webSettings" Target="webSettings.xml"/><Relationship Id="rId61" Type="http://schemas.openxmlformats.org/officeDocument/2006/relationships/image" Target="media/image28.emf"/><Relationship Id="rId19" Type="http://schemas.openxmlformats.org/officeDocument/2006/relationships/package" Target="embeddings/Microsoft_Visio___6.vsd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Microsoft_Visio___10.vsdx"/><Relationship Id="rId30" Type="http://schemas.openxmlformats.org/officeDocument/2006/relationships/image" Target="media/image12.emf"/><Relationship Id="rId35" Type="http://schemas.openxmlformats.org/officeDocument/2006/relationships/package" Target="embeddings/Microsoft_Visio___14.vsdx"/><Relationship Id="rId43" Type="http://schemas.openxmlformats.org/officeDocument/2006/relationships/package" Target="embeddings/Microsoft_Visio___18.vsdx"/><Relationship Id="rId48" Type="http://schemas.openxmlformats.org/officeDocument/2006/relationships/image" Target="media/image21.emf"/><Relationship Id="rId56" Type="http://schemas.openxmlformats.org/officeDocument/2006/relationships/image" Target="media/image25.emf"/><Relationship Id="rId64" Type="http://schemas.openxmlformats.org/officeDocument/2006/relationships/package" Target="embeddings/Microsoft_Visio___28.vsdx"/><Relationship Id="rId69" Type="http://schemas.openxmlformats.org/officeDocument/2006/relationships/theme" Target="theme/theme1.xml"/><Relationship Id="rId8" Type="http://schemas.openxmlformats.org/officeDocument/2006/relationships/image" Target="media/image1.emf"/><Relationship Id="rId51" Type="http://schemas.openxmlformats.org/officeDocument/2006/relationships/package" Target="embeddings/Microsoft_Visio___22.vsdx"/><Relationship Id="rId3" Type="http://schemas.microsoft.com/office/2007/relationships/stylesWithEffects" Target="stylesWithEffects.xml"/><Relationship Id="rId12" Type="http://schemas.openxmlformats.org/officeDocument/2006/relationships/image" Target="media/image3.emf"/><Relationship Id="rId17" Type="http://schemas.openxmlformats.org/officeDocument/2006/relationships/package" Target="embeddings/Microsoft_Visio___5.vsdx"/><Relationship Id="rId25" Type="http://schemas.openxmlformats.org/officeDocument/2006/relationships/package" Target="embeddings/Microsoft_Visio___9.vsdx"/><Relationship Id="rId33" Type="http://schemas.openxmlformats.org/officeDocument/2006/relationships/package" Target="embeddings/Microsoft_Visio___13.vsdx"/><Relationship Id="rId38" Type="http://schemas.openxmlformats.org/officeDocument/2006/relationships/image" Target="media/image16.emf"/><Relationship Id="rId46" Type="http://schemas.openxmlformats.org/officeDocument/2006/relationships/image" Target="media/image20.emf"/><Relationship Id="rId59" Type="http://schemas.openxmlformats.org/officeDocument/2006/relationships/image" Target="media/image27.emf"/><Relationship Id="rId67" Type="http://schemas.openxmlformats.org/officeDocument/2006/relationships/footer" Target="footer1.xml"/><Relationship Id="rId20" Type="http://schemas.openxmlformats.org/officeDocument/2006/relationships/image" Target="media/image7.emf"/><Relationship Id="rId41" Type="http://schemas.openxmlformats.org/officeDocument/2006/relationships/package" Target="embeddings/Microsoft_Visio___17.vsdx"/><Relationship Id="rId54" Type="http://schemas.openxmlformats.org/officeDocument/2006/relationships/image" Target="media/image24.emf"/><Relationship Id="rId62" Type="http://schemas.openxmlformats.org/officeDocument/2006/relationships/package" Target="embeddings/Microsoft_Visio___27.vsdx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package" Target="embeddings/Microsoft_Visio___4.vsdx"/><Relationship Id="rId23" Type="http://schemas.openxmlformats.org/officeDocument/2006/relationships/package" Target="embeddings/Microsoft_Visio___8.vsdx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49" Type="http://schemas.openxmlformats.org/officeDocument/2006/relationships/package" Target="embeddings/Microsoft_Visio___21.vsdx"/><Relationship Id="rId57" Type="http://schemas.openxmlformats.org/officeDocument/2006/relationships/image" Target="media/image26.emf"/><Relationship Id="rId10" Type="http://schemas.openxmlformats.org/officeDocument/2006/relationships/image" Target="media/image2.emf"/><Relationship Id="rId31" Type="http://schemas.openxmlformats.org/officeDocument/2006/relationships/package" Target="embeddings/Microsoft_Visio___12.vsdx"/><Relationship Id="rId44" Type="http://schemas.openxmlformats.org/officeDocument/2006/relationships/image" Target="media/image19.emf"/><Relationship Id="rId52" Type="http://schemas.openxmlformats.org/officeDocument/2006/relationships/image" Target="media/image23.emf"/><Relationship Id="rId60" Type="http://schemas.openxmlformats.org/officeDocument/2006/relationships/package" Target="embeddings/Microsoft_Visio___26.vsdx"/><Relationship Id="rId65" Type="http://schemas.openxmlformats.org/officeDocument/2006/relationships/image" Target="media/image30.emf"/><Relationship Id="rId4" Type="http://schemas.openxmlformats.org/officeDocument/2006/relationships/settings" Target="settings.xml"/><Relationship Id="rId9" Type="http://schemas.openxmlformats.org/officeDocument/2006/relationships/package" Target="embeddings/Microsoft_Visio___1.vsdx"/><Relationship Id="rId13" Type="http://schemas.openxmlformats.org/officeDocument/2006/relationships/package" Target="embeddings/Microsoft_Visio___3.vsdx"/><Relationship Id="rId18" Type="http://schemas.openxmlformats.org/officeDocument/2006/relationships/image" Target="media/image6.emf"/><Relationship Id="rId39" Type="http://schemas.openxmlformats.org/officeDocument/2006/relationships/package" Target="embeddings/Microsoft_Visio___16.vsdx"/><Relationship Id="rId34" Type="http://schemas.openxmlformats.org/officeDocument/2006/relationships/image" Target="media/image14.emf"/><Relationship Id="rId50" Type="http://schemas.openxmlformats.org/officeDocument/2006/relationships/image" Target="media/image22.emf"/><Relationship Id="rId55" Type="http://schemas.openxmlformats.org/officeDocument/2006/relationships/package" Target="embeddings/Microsoft_Visio___24.vsdx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30</Pages>
  <Words>543</Words>
  <Characters>582</Characters>
  <Application>Microsoft Office Word</Application>
  <DocSecurity>0</DocSecurity>
  <PresentationFormat/>
  <Lines>97</Lines>
  <Paragraphs>74</Paragraphs>
  <Slides>0</Slides>
  <Notes>0</Notes>
  <HiddenSlides>0</HiddenSlides>
  <MMClips>0</MMClips>
  <ScaleCrop>false</ScaleCrop>
  <Company>DocBoxTrans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</dc:creator>
  <cp:lastModifiedBy>ChinaPat</cp:lastModifiedBy>
  <cp:revision>4</cp:revision>
  <dcterms:created xsi:type="dcterms:W3CDTF">2022-09-12T03:08:00Z</dcterms:created>
  <dcterms:modified xsi:type="dcterms:W3CDTF">2022-09-27T03:19:00Z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